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C86C5B" w:rsidRDefault="008D10B7" w:rsidP="001D7409">
      <w:pPr>
        <w:tabs>
          <w:tab w:val="center" w:pos="5400"/>
        </w:tabs>
        <w:jc w:val="center"/>
        <w:rPr>
          <w:rFonts w:asciiTheme="minorHAnsi" w:hAnsiTheme="minorHAnsi" w:cstheme="minorHAnsi"/>
          <w:sz w:val="20"/>
          <w:szCs w:val="20"/>
        </w:rPr>
      </w:pPr>
      <w:bookmarkStart w:id="0" w:name="_GoBack"/>
      <w:bookmarkEnd w:id="0"/>
      <w:r>
        <w:rPr>
          <w:rFonts w:asciiTheme="minorHAnsi" w:hAnsiTheme="minorHAnsi" w:cstheme="minorHAnsi"/>
          <w:sz w:val="20"/>
          <w:szCs w:val="20"/>
        </w:rPr>
        <w:t>2016</w:t>
      </w:r>
      <w:r w:rsidR="007211B4">
        <w:rPr>
          <w:rFonts w:asciiTheme="minorHAnsi" w:hAnsiTheme="minorHAnsi" w:cstheme="minorHAnsi"/>
          <w:sz w:val="20"/>
          <w:szCs w:val="20"/>
        </w:rPr>
        <w:t xml:space="preserve"> </w:t>
      </w:r>
      <w:r w:rsidR="00C86C5B" w:rsidRPr="00C86C5B">
        <w:rPr>
          <w:rFonts w:asciiTheme="minorHAnsi" w:hAnsiTheme="minorHAnsi" w:cstheme="minorHAnsi"/>
          <w:sz w:val="20"/>
          <w:szCs w:val="20"/>
        </w:rPr>
        <w:t>Instructional Material Summer Review Institute</w:t>
      </w:r>
    </w:p>
    <w:p w:rsidR="007211B4" w:rsidRPr="00C86C5B" w:rsidRDefault="00C7349E" w:rsidP="001D7409">
      <w:pPr>
        <w:tabs>
          <w:tab w:val="center" w:pos="5400"/>
        </w:tabs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Grade 9-12</w:t>
      </w:r>
      <w:r w:rsidR="008D10B7">
        <w:rPr>
          <w:rFonts w:asciiTheme="minorHAnsi" w:hAnsiTheme="minorHAnsi" w:cstheme="minorHAnsi"/>
          <w:sz w:val="20"/>
          <w:szCs w:val="20"/>
        </w:rPr>
        <w:t>: Social Studies</w:t>
      </w:r>
    </w:p>
    <w:p w:rsidR="00C86C5B" w:rsidRPr="00C7349E" w:rsidRDefault="007211B4" w:rsidP="001D7409">
      <w:pPr>
        <w:jc w:val="center"/>
        <w:rPr>
          <w:rFonts w:asciiTheme="minorHAnsi" w:hAnsiTheme="minorHAnsi" w:cstheme="minorHAnsi"/>
          <w:b/>
          <w:color w:val="7030A0"/>
          <w:sz w:val="28"/>
        </w:rPr>
      </w:pPr>
      <w:r w:rsidRPr="00C7349E">
        <w:rPr>
          <w:rFonts w:asciiTheme="minorHAnsi" w:hAnsiTheme="minorHAnsi" w:cstheme="minorHAnsi"/>
          <w:b/>
          <w:color w:val="7030A0"/>
          <w:sz w:val="28"/>
        </w:rPr>
        <w:t>Review Team</w:t>
      </w:r>
      <w:r w:rsidR="00F602E5" w:rsidRPr="00C7349E">
        <w:rPr>
          <w:rFonts w:asciiTheme="minorHAnsi" w:hAnsiTheme="minorHAnsi" w:cstheme="minorHAnsi"/>
          <w:b/>
          <w:color w:val="7030A0"/>
          <w:sz w:val="28"/>
        </w:rPr>
        <w:t xml:space="preserve"> Appraisal of Title</w:t>
      </w:r>
      <w:r w:rsidR="002B2028" w:rsidRPr="00C7349E">
        <w:rPr>
          <w:rFonts w:asciiTheme="minorHAnsi" w:hAnsiTheme="minorHAnsi" w:cstheme="minorHAnsi"/>
          <w:b/>
          <w:color w:val="7030A0"/>
          <w:sz w:val="28"/>
        </w:rPr>
        <w:t xml:space="preserve"> – </w:t>
      </w:r>
      <w:r w:rsidR="00C7349E" w:rsidRPr="00C7349E">
        <w:rPr>
          <w:rFonts w:asciiTheme="minorHAnsi" w:hAnsiTheme="minorHAnsi" w:cstheme="minorHAnsi"/>
          <w:b/>
          <w:color w:val="7030A0"/>
          <w:sz w:val="28"/>
        </w:rPr>
        <w:t>9-12</w:t>
      </w:r>
      <w:r w:rsidR="008D10B7" w:rsidRPr="00C7349E">
        <w:rPr>
          <w:rFonts w:asciiTheme="minorHAnsi" w:hAnsiTheme="minorHAnsi" w:cstheme="minorHAnsi"/>
          <w:b/>
          <w:color w:val="7030A0"/>
          <w:sz w:val="28"/>
        </w:rPr>
        <w:t xml:space="preserve"> Social Studies</w:t>
      </w:r>
    </w:p>
    <w:p w:rsidR="00C86C5B" w:rsidRPr="007504DE" w:rsidRDefault="00C86C5B" w:rsidP="001D7409">
      <w:pPr>
        <w:rPr>
          <w:rFonts w:asciiTheme="minorHAnsi" w:hAnsiTheme="minorHAnsi" w:cstheme="minorHAnsi"/>
          <w:sz w:val="28"/>
          <w:u w:val="single"/>
        </w:rPr>
      </w:pPr>
    </w:p>
    <w:p w:rsidR="00C86C5B" w:rsidRPr="00025E05" w:rsidRDefault="00C86C5B" w:rsidP="001D7409">
      <w:pPr>
        <w:ind w:left="-630"/>
        <w:rPr>
          <w:rFonts w:asciiTheme="minorHAnsi" w:hAnsiTheme="minorHAnsi" w:cstheme="minorHAnsi"/>
          <w:sz w:val="20"/>
          <w:szCs w:val="18"/>
        </w:rPr>
      </w:pPr>
      <w:r w:rsidRPr="00025E05">
        <w:rPr>
          <w:rFonts w:asciiTheme="minorHAnsi" w:hAnsiTheme="minorHAnsi" w:cstheme="minorHAnsi"/>
          <w:sz w:val="20"/>
          <w:szCs w:val="18"/>
        </w:rPr>
        <w:t>This information is provided for local school boards</w:t>
      </w:r>
      <w:r w:rsidR="007211B4" w:rsidRPr="00025E05">
        <w:rPr>
          <w:rFonts w:asciiTheme="minorHAnsi" w:hAnsiTheme="minorHAnsi" w:cstheme="minorHAnsi"/>
          <w:sz w:val="20"/>
          <w:szCs w:val="18"/>
        </w:rPr>
        <w:t xml:space="preserve"> and governing authorities of charter schools</w:t>
      </w:r>
      <w:r w:rsidRPr="00025E05">
        <w:rPr>
          <w:rFonts w:asciiTheme="minorHAnsi" w:hAnsiTheme="minorHAnsi" w:cstheme="minorHAnsi"/>
          <w:sz w:val="20"/>
          <w:szCs w:val="18"/>
        </w:rPr>
        <w:t xml:space="preserve"> to consider in their selection process to meet the needs of their student population. </w:t>
      </w:r>
    </w:p>
    <w:p w:rsidR="00BE1D5A" w:rsidRDefault="00BE1D5A" w:rsidP="001D7409">
      <w:pPr>
        <w:ind w:left="-630"/>
        <w:rPr>
          <w:rFonts w:asciiTheme="minorHAnsi" w:hAnsiTheme="minorHAnsi" w:cstheme="minorHAnsi"/>
          <w:color w:val="FF0000"/>
          <w:sz w:val="20"/>
          <w:szCs w:val="18"/>
        </w:rPr>
      </w:pPr>
    </w:p>
    <w:tbl>
      <w:tblPr>
        <w:tblStyle w:val="TableGrid"/>
        <w:tblW w:w="5404" w:type="pct"/>
        <w:tblInd w:w="-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9"/>
        <w:gridCol w:w="4924"/>
        <w:gridCol w:w="1408"/>
        <w:gridCol w:w="2375"/>
      </w:tblGrid>
      <w:tr w:rsidR="00370E5A" w:rsidTr="00BE1D5A"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 xml:space="preserve">Text </w:t>
            </w:r>
            <w:r w:rsidR="00370E5A" w:rsidRPr="00BE1D5A">
              <w:rPr>
                <w:rFonts w:asciiTheme="minorHAnsi" w:hAnsiTheme="minorHAnsi" w:cstheme="minorHAnsi"/>
                <w:sz w:val="20"/>
                <w:szCs w:val="18"/>
              </w:rPr>
              <w:t>Title:</w:t>
            </w:r>
          </w:p>
        </w:tc>
        <w:tc>
          <w:tcPr>
            <w:tcW w:w="2434" w:type="pct"/>
            <w:tcBorders>
              <w:bottom w:val="single" w:sz="4" w:space="0" w:color="auto"/>
            </w:tcBorders>
          </w:tcPr>
          <w:p w:rsidR="00370E5A" w:rsidRPr="00BE1D5A" w:rsidRDefault="0046108F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World History and Geography Modern Times</w:t>
            </w:r>
          </w:p>
        </w:tc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Publisher</w:t>
            </w:r>
            <w:r w:rsidR="00370E5A" w:rsidRPr="00BE1D5A">
              <w:rPr>
                <w:rFonts w:asciiTheme="minorHAnsi" w:hAnsiTheme="minorHAnsi" w:cstheme="minorHAnsi"/>
                <w:sz w:val="20"/>
                <w:szCs w:val="18"/>
              </w:rPr>
              <w:t>:</w:t>
            </w:r>
          </w:p>
        </w:tc>
        <w:tc>
          <w:tcPr>
            <w:tcW w:w="1174" w:type="pct"/>
            <w:tcBorders>
              <w:bottom w:val="single" w:sz="4" w:space="0" w:color="auto"/>
            </w:tcBorders>
          </w:tcPr>
          <w:p w:rsidR="00370E5A" w:rsidRDefault="0046108F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McGraw Hill Education</w:t>
            </w:r>
          </w:p>
        </w:tc>
      </w:tr>
      <w:tr w:rsidR="00370E5A" w:rsidTr="00BE1D5A"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Course: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370E5A" w:rsidRPr="00BE1D5A" w:rsidRDefault="0046108F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World History and Geography</w:t>
            </w:r>
          </w:p>
        </w:tc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Grade Level:</w:t>
            </w:r>
          </w:p>
        </w:tc>
        <w:tc>
          <w:tcPr>
            <w:tcW w:w="1174" w:type="pct"/>
            <w:tcBorders>
              <w:top w:val="single" w:sz="4" w:space="0" w:color="auto"/>
              <w:bottom w:val="single" w:sz="4" w:space="0" w:color="auto"/>
            </w:tcBorders>
          </w:tcPr>
          <w:p w:rsidR="00370E5A" w:rsidRDefault="0046108F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9-12</w:t>
            </w:r>
          </w:p>
        </w:tc>
      </w:tr>
      <w:tr w:rsidR="00BE1D5A" w:rsidTr="00BE1D5A">
        <w:tc>
          <w:tcPr>
            <w:tcW w:w="696" w:type="pct"/>
          </w:tcPr>
          <w:p w:rsidR="00BE1D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SE ISBN: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BE1D5A" w:rsidRPr="00BE1D5A" w:rsidRDefault="0046108F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9780076647385</w:t>
            </w:r>
          </w:p>
        </w:tc>
        <w:tc>
          <w:tcPr>
            <w:tcW w:w="696" w:type="pct"/>
          </w:tcPr>
          <w:p w:rsidR="00BE1D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TE ISBN:</w:t>
            </w:r>
          </w:p>
        </w:tc>
        <w:tc>
          <w:tcPr>
            <w:tcW w:w="1174" w:type="pct"/>
            <w:tcBorders>
              <w:top w:val="single" w:sz="4" w:space="0" w:color="auto"/>
              <w:bottom w:val="single" w:sz="4" w:space="0" w:color="auto"/>
            </w:tcBorders>
          </w:tcPr>
          <w:p w:rsidR="00BE1D5A" w:rsidRDefault="0046108F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9780076648474</w:t>
            </w:r>
          </w:p>
        </w:tc>
      </w:tr>
      <w:tr w:rsidR="009F7D3E" w:rsidRPr="00BE1D5A" w:rsidTr="00FB0C27">
        <w:trPr>
          <w:gridAfter w:val="2"/>
          <w:wAfter w:w="1870" w:type="pct"/>
        </w:trPr>
        <w:tc>
          <w:tcPr>
            <w:tcW w:w="696" w:type="pct"/>
          </w:tcPr>
          <w:p w:rsidR="009F7D3E" w:rsidRPr="00BE1D5A" w:rsidRDefault="009F7D3E" w:rsidP="00FB0C27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SW</w:t>
            </w: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 xml:space="preserve"> ISBN: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9F7D3E" w:rsidRPr="00BE1D5A" w:rsidRDefault="009F7D3E" w:rsidP="00FB0C27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0"/>
                <w:szCs w:val="20"/>
              </w:rPr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</w:tbl>
    <w:p w:rsidR="00370E5A" w:rsidRPr="00370E5A" w:rsidRDefault="00370E5A" w:rsidP="001D7409">
      <w:pPr>
        <w:ind w:left="-630"/>
        <w:rPr>
          <w:rFonts w:asciiTheme="minorHAnsi" w:hAnsiTheme="minorHAnsi" w:cstheme="minorHAnsi"/>
          <w:color w:val="FF0000"/>
          <w:sz w:val="20"/>
          <w:szCs w:val="18"/>
        </w:rPr>
      </w:pPr>
    </w:p>
    <w:p w:rsidR="00627DA8" w:rsidRDefault="00627DA8" w:rsidP="001D7409">
      <w:pPr>
        <w:rPr>
          <w:rFonts w:asciiTheme="minorHAnsi" w:hAnsiTheme="minorHAnsi" w:cstheme="minorHAnsi"/>
          <w:sz w:val="20"/>
          <w:szCs w:val="20"/>
        </w:rPr>
      </w:pPr>
    </w:p>
    <w:tbl>
      <w:tblPr>
        <w:tblStyle w:val="TableGrid"/>
        <w:tblW w:w="10350" w:type="dxa"/>
        <w:tblInd w:w="-522" w:type="dxa"/>
        <w:tblLook w:val="04A0" w:firstRow="1" w:lastRow="0" w:firstColumn="1" w:lastColumn="0" w:noHBand="0" w:noVBand="1"/>
      </w:tblPr>
      <w:tblGrid>
        <w:gridCol w:w="10350"/>
      </w:tblGrid>
      <w:tr w:rsidR="002B2028" w:rsidTr="00C7349E">
        <w:tc>
          <w:tcPr>
            <w:tcW w:w="10350" w:type="dxa"/>
            <w:shd w:val="clear" w:color="auto" w:fill="92D050"/>
          </w:tcPr>
          <w:p w:rsidR="002B2028" w:rsidRPr="00307B1A" w:rsidRDefault="002B2028" w:rsidP="001D065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1</w:t>
            </w:r>
            <w:r w:rsidR="0020016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– </w:t>
            </w:r>
            <w:r w:rsidR="001D0657">
              <w:rPr>
                <w:rFonts w:asciiTheme="minorHAnsi" w:hAnsiTheme="minorHAnsi" w:cstheme="minorHAnsi"/>
                <w:b/>
                <w:sz w:val="20"/>
                <w:szCs w:val="20"/>
              </w:rPr>
              <w:t>NM Content Standards and Benchmarks</w:t>
            </w:r>
          </w:p>
        </w:tc>
      </w:tr>
      <w:tr w:rsidR="002B2028" w:rsidTr="00C7349E">
        <w:trPr>
          <w:trHeight w:val="3024"/>
        </w:trPr>
        <w:tc>
          <w:tcPr>
            <w:tcW w:w="10350" w:type="dxa"/>
            <w:tcBorders>
              <w:bottom w:val="single" w:sz="4" w:space="0" w:color="auto"/>
            </w:tcBorders>
          </w:tcPr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1 Total:     1. #</w:t>
            </w:r>
            <w:r w:rsidR="0046108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16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0A42D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740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46108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17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0A42D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764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46108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0A42D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742</w:t>
            </w: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A2246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748.6</w:t>
            </w: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1:  </w:t>
            </w:r>
          </w:p>
          <w:p w:rsidR="0046108F" w:rsidRDefault="0046108F" w:rsidP="0046108F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NM Standards are addressed.</w:t>
            </w:r>
          </w:p>
          <w:p w:rsidR="0046108F" w:rsidRDefault="003A2600" w:rsidP="0046108F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Document based questions using multiple primary sources.  </w:t>
            </w:r>
          </w:p>
          <w:p w:rsidR="003A2600" w:rsidRDefault="003A2600" w:rsidP="00200165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Visuals from supplemental resources enhance learning.</w:t>
            </w:r>
          </w:p>
          <w:p w:rsidR="00200165" w:rsidRPr="00A22460" w:rsidRDefault="003A2600" w:rsidP="00A22460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The lower score was based on</w:t>
            </w:r>
            <w:r w:rsidR="001C57B3">
              <w:rPr>
                <w:rFonts w:asciiTheme="minorHAnsi" w:hAnsiTheme="minorHAnsi" w:cstheme="minorHAnsi"/>
                <w:sz w:val="20"/>
                <w:szCs w:val="20"/>
              </w:rPr>
              <w:t xml:space="preserve"> some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poor citations, however the team agrees that this was a good book.   </w:t>
            </w:r>
          </w:p>
        </w:tc>
      </w:tr>
      <w:tr w:rsidR="000D6EF4" w:rsidTr="00C7349E">
        <w:tc>
          <w:tcPr>
            <w:tcW w:w="10350" w:type="dxa"/>
            <w:shd w:val="clear" w:color="auto" w:fill="FFFF00"/>
            <w:vAlign w:val="center"/>
          </w:tcPr>
          <w:p w:rsidR="000D6EF4" w:rsidRPr="00307B1A" w:rsidRDefault="0089368C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2.A</w:t>
            </w:r>
            <w:r w:rsidR="001D065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CCSS </w:t>
            </w:r>
            <w:r w:rsidR="00C7349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9-10 </w:t>
            </w:r>
            <w:r w:rsidR="001D0657">
              <w:rPr>
                <w:rFonts w:asciiTheme="minorHAnsi" w:hAnsiTheme="minorHAnsi" w:cstheme="minorHAnsi"/>
                <w:b/>
                <w:sz w:val="20"/>
                <w:szCs w:val="20"/>
              </w:rPr>
              <w:t>Reading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</w:tr>
      <w:tr w:rsidR="000D6EF4" w:rsidTr="00C7349E">
        <w:trPr>
          <w:trHeight w:val="2304"/>
        </w:trPr>
        <w:tc>
          <w:tcPr>
            <w:tcW w:w="10350" w:type="dxa"/>
            <w:tcBorders>
              <w:bottom w:val="single" w:sz="4" w:space="0" w:color="auto"/>
            </w:tcBorders>
          </w:tcPr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2.A Total:     1. #</w:t>
            </w:r>
            <w:r w:rsidR="0046108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16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0A42D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46108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17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0A42D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46108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0A42D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46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A2246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55.3</w:t>
            </w:r>
          </w:p>
          <w:p w:rsidR="00370E5A" w:rsidRDefault="00370E5A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89368C" w:rsidRDefault="005972DF" w:rsidP="0046108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2.A:  </w:t>
            </w:r>
          </w:p>
          <w:p w:rsidR="0046108F" w:rsidRDefault="003A2600" w:rsidP="0046108F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Offers </w:t>
            </w:r>
            <w:r w:rsidR="001C57B3">
              <w:rPr>
                <w:rFonts w:asciiTheme="minorHAnsi" w:hAnsiTheme="minorHAnsi" w:cstheme="minorHAnsi"/>
                <w:sz w:val="20"/>
                <w:szCs w:val="20"/>
              </w:rPr>
              <w:t>“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foldables</w:t>
            </w:r>
            <w:r w:rsidR="001C57B3">
              <w:rPr>
                <w:rFonts w:asciiTheme="minorHAnsi" w:hAnsiTheme="minorHAnsi" w:cstheme="minorHAnsi"/>
                <w:sz w:val="20"/>
                <w:szCs w:val="20"/>
              </w:rPr>
              <w:t>” for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guided reading and note</w:t>
            </w:r>
            <w:r w:rsidR="001C57B3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taking.</w:t>
            </w:r>
          </w:p>
          <w:p w:rsidR="003A2600" w:rsidRDefault="003A2600" w:rsidP="0046108F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Offered leveled support for readers.  </w:t>
            </w:r>
          </w:p>
          <w:p w:rsidR="00F13855" w:rsidRDefault="00F13855" w:rsidP="0046108F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Reading levels are presented for EL and gifted.</w:t>
            </w:r>
          </w:p>
          <w:p w:rsidR="003A2600" w:rsidRPr="0046108F" w:rsidRDefault="003A2600" w:rsidP="0046108F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Step into Place introduces chapter using quotes, primary source.  </w:t>
            </w:r>
          </w:p>
        </w:tc>
      </w:tr>
      <w:tr w:rsidR="000D6EF4" w:rsidTr="00C7349E">
        <w:tc>
          <w:tcPr>
            <w:tcW w:w="10350" w:type="dxa"/>
            <w:shd w:val="clear" w:color="auto" w:fill="FFFF00"/>
            <w:vAlign w:val="center"/>
          </w:tcPr>
          <w:p w:rsidR="000D6EF4" w:rsidRPr="00307B1A" w:rsidRDefault="00370E5A" w:rsidP="00C734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2.B</w:t>
            </w:r>
            <w:r w:rsidR="00C7349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11-12</w:t>
            </w:r>
            <w:r w:rsidR="001D065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CCSS </w:t>
            </w:r>
            <w:r w:rsidR="00C7349E">
              <w:rPr>
                <w:rFonts w:asciiTheme="minorHAnsi" w:hAnsiTheme="minorHAnsi" w:cstheme="minorHAnsi"/>
                <w:b/>
                <w:sz w:val="20"/>
                <w:szCs w:val="20"/>
              </w:rPr>
              <w:t>Reading</w:t>
            </w:r>
          </w:p>
        </w:tc>
      </w:tr>
      <w:tr w:rsidR="000D6EF4" w:rsidTr="00C7349E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2.B Total:     1. #</w:t>
            </w:r>
            <w:r w:rsidR="0046108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16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0A42D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46108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17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0A42D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46108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0A42D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54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A2246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54</w:t>
            </w:r>
          </w:p>
          <w:p w:rsidR="000D6EF4" w:rsidRDefault="000D6EF4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70E5A" w:rsidRDefault="005972DF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2.B: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0"/>
                <w:szCs w:val="20"/>
              </w:rPr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:rsidR="003A2600" w:rsidRDefault="003A2600" w:rsidP="003A2600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High</w:t>
            </w:r>
            <w:r w:rsidR="001C57B3">
              <w:rPr>
                <w:rFonts w:asciiTheme="minorHAnsi" w:hAnsiTheme="minorHAnsi" w:cstheme="minorHAnsi"/>
                <w:sz w:val="20"/>
                <w:szCs w:val="20"/>
              </w:rPr>
              <w:t xml:space="preserve"> level primary sources included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</w:p>
          <w:p w:rsidR="003A2600" w:rsidRDefault="001C57B3" w:rsidP="003A2600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Hands-on “Project Based” learning</w:t>
            </w:r>
          </w:p>
          <w:p w:rsidR="00F13855" w:rsidRDefault="001C57B3" w:rsidP="003A2600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Recognizes b</w:t>
            </w:r>
            <w:r w:rsidR="00F13855">
              <w:rPr>
                <w:rFonts w:asciiTheme="minorHAnsi" w:hAnsiTheme="minorHAnsi" w:cstheme="minorHAnsi"/>
                <w:sz w:val="20"/>
                <w:szCs w:val="20"/>
              </w:rPr>
              <w:t>ias and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analyzing historical documents</w:t>
            </w:r>
            <w:r w:rsidR="00F1385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1D0657" w:rsidRPr="00A22460" w:rsidRDefault="00F13855" w:rsidP="00BD62D3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Citations that were written as paragraphs were scored lower</w:t>
            </w:r>
            <w:r w:rsidR="001C57B3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because reviewers could not find them</w:t>
            </w:r>
          </w:p>
        </w:tc>
      </w:tr>
      <w:tr w:rsidR="001D0657" w:rsidRPr="00307B1A" w:rsidTr="00C7349E">
        <w:tc>
          <w:tcPr>
            <w:tcW w:w="10350" w:type="dxa"/>
            <w:shd w:val="clear" w:color="auto" w:fill="FFFF00"/>
            <w:vAlign w:val="center"/>
          </w:tcPr>
          <w:p w:rsidR="001D0657" w:rsidRPr="00307B1A" w:rsidRDefault="001D0657" w:rsidP="00C734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2.C</w:t>
            </w:r>
            <w:r w:rsidR="00C7349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9-10 CCSS Writing </w:t>
            </w:r>
          </w:p>
        </w:tc>
      </w:tr>
      <w:tr w:rsidR="001D0657" w:rsidTr="00C7349E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2.B Total:     1. #</w:t>
            </w:r>
            <w:r w:rsidR="0046108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16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0A42D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46108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17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0A42D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46108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0A42D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106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A2246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106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2.C:  </w:t>
            </w:r>
          </w:p>
          <w:p w:rsidR="003A2600" w:rsidRDefault="001C57B3" w:rsidP="003A2600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Writing skills require use of “argument”</w:t>
            </w:r>
          </w:p>
          <w:p w:rsidR="003A2600" w:rsidRDefault="003A2600" w:rsidP="003A2600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Students are </w:t>
            </w:r>
            <w:r w:rsidR="001C57B3">
              <w:rPr>
                <w:rFonts w:asciiTheme="minorHAnsi" w:hAnsiTheme="minorHAnsi" w:cstheme="minorHAnsi"/>
                <w:sz w:val="20"/>
                <w:szCs w:val="20"/>
              </w:rPr>
              <w:t>asked to write on various topics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</w:p>
          <w:p w:rsidR="003A2600" w:rsidRDefault="00140CBF" w:rsidP="003A2600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Ri</w:t>
            </w:r>
            <w:r w:rsidR="001C57B3">
              <w:rPr>
                <w:rFonts w:asciiTheme="minorHAnsi" w:hAnsiTheme="minorHAnsi" w:cstheme="minorHAnsi"/>
                <w:sz w:val="20"/>
                <w:szCs w:val="20"/>
              </w:rPr>
              <w:t>ch and rigorous writing options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</w:p>
          <w:p w:rsidR="00140CBF" w:rsidRDefault="00140CBF" w:rsidP="003A2600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Student</w:t>
            </w:r>
            <w:r w:rsidR="001C57B3">
              <w:rPr>
                <w:rFonts w:asciiTheme="minorHAnsi" w:hAnsiTheme="minorHAnsi" w:cstheme="minorHAnsi"/>
                <w:sz w:val="20"/>
                <w:szCs w:val="20"/>
              </w:rPr>
              <w:t xml:space="preserve">s are asked to take a position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in their writing and defend against</w:t>
            </w:r>
            <w:r w:rsidR="001C57B3">
              <w:rPr>
                <w:rFonts w:asciiTheme="minorHAnsi" w:hAnsiTheme="minorHAnsi" w:cstheme="minorHAnsi"/>
                <w:sz w:val="20"/>
                <w:szCs w:val="20"/>
              </w:rPr>
              <w:t xml:space="preserve"> an opposing student’s position</w:t>
            </w:r>
          </w:p>
          <w:p w:rsidR="00140CBF" w:rsidRDefault="00140CBF" w:rsidP="003A2600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Research and perspective fro</w:t>
            </w:r>
            <w:r w:rsidR="001C57B3">
              <w:rPr>
                <w:rFonts w:asciiTheme="minorHAnsi" w:hAnsiTheme="minorHAnsi" w:cstheme="minorHAnsi"/>
                <w:sz w:val="20"/>
                <w:szCs w:val="20"/>
              </w:rPr>
              <w:t>m a person fighting in a battle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</w:p>
          <w:p w:rsidR="001D0657" w:rsidRPr="00A22460" w:rsidRDefault="00140CBF" w:rsidP="00A22460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Visit museu</w:t>
            </w:r>
            <w:r w:rsidR="001C57B3">
              <w:rPr>
                <w:rFonts w:asciiTheme="minorHAnsi" w:hAnsiTheme="minorHAnsi" w:cstheme="minorHAnsi"/>
                <w:sz w:val="20"/>
                <w:szCs w:val="20"/>
              </w:rPr>
              <w:t>ms online and complete research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1D0657" w:rsidRPr="00307B1A" w:rsidTr="00C7349E">
        <w:tc>
          <w:tcPr>
            <w:tcW w:w="10350" w:type="dxa"/>
            <w:shd w:val="clear" w:color="auto" w:fill="FFFF00"/>
            <w:vAlign w:val="center"/>
          </w:tcPr>
          <w:p w:rsidR="001D0657" w:rsidRPr="00307B1A" w:rsidRDefault="001D0657" w:rsidP="00C734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 xml:space="preserve">SECTION 2.D </w:t>
            </w:r>
            <w:r w:rsidR="00C7349E">
              <w:rPr>
                <w:rFonts w:asciiTheme="minorHAnsi" w:hAnsiTheme="minorHAnsi" w:cstheme="minorHAnsi"/>
                <w:b/>
                <w:sz w:val="20"/>
                <w:szCs w:val="20"/>
              </w:rPr>
              <w:t>11-12 CCSS Writing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</w:tr>
      <w:tr w:rsidR="001D0657" w:rsidTr="001D0657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2.B Total:     1. #</w:t>
            </w:r>
            <w:r w:rsidR="0046108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16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0A42D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46108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17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0A42D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46108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0A42D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102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A2246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103.3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2.D:  </w:t>
            </w:r>
          </w:p>
          <w:p w:rsidR="003A2600" w:rsidRDefault="001C57B3" w:rsidP="003A2600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Writing skills using argument were addressed</w:t>
            </w:r>
          </w:p>
          <w:p w:rsidR="003A2600" w:rsidRDefault="003A2600" w:rsidP="003A2600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="001C57B3">
              <w:rPr>
                <w:rFonts w:asciiTheme="minorHAnsi" w:hAnsiTheme="minorHAnsi" w:cstheme="minorHAnsi"/>
                <w:sz w:val="20"/>
                <w:szCs w:val="20"/>
              </w:rPr>
              <w:t>riting offers rigor and choice</w:t>
            </w:r>
          </w:p>
          <w:p w:rsidR="00140CBF" w:rsidRDefault="00140CBF" w:rsidP="003A2600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</w:t>
            </w:r>
            <w:r w:rsidR="001C57B3">
              <w:rPr>
                <w:rFonts w:asciiTheme="minorHAnsi" w:hAnsiTheme="minorHAnsi" w:cstheme="minorHAnsi"/>
                <w:sz w:val="20"/>
                <w:szCs w:val="20"/>
              </w:rPr>
              <w:t>isual skills and photo analysis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</w:p>
          <w:p w:rsidR="00140CBF" w:rsidRDefault="00140CBF" w:rsidP="003A2600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Present information in another </w:t>
            </w:r>
            <w:r w:rsidR="001C57B3">
              <w:rPr>
                <w:rFonts w:asciiTheme="minorHAnsi" w:hAnsiTheme="minorHAnsi" w:cstheme="minorHAnsi"/>
                <w:sz w:val="20"/>
                <w:szCs w:val="20"/>
              </w:rPr>
              <w:t>format than a report</w:t>
            </w:r>
          </w:p>
          <w:p w:rsidR="00140CBF" w:rsidRPr="003A2600" w:rsidRDefault="00140CBF" w:rsidP="003A2600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Student created </w:t>
            </w:r>
            <w:r w:rsidR="001C57B3">
              <w:rPr>
                <w:rFonts w:asciiTheme="minorHAnsi" w:hAnsiTheme="minorHAnsi" w:cstheme="minorHAnsi"/>
                <w:sz w:val="20"/>
                <w:szCs w:val="20"/>
              </w:rPr>
              <w:t>tables for compare and contrast are available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7349E" w:rsidRPr="00307B1A" w:rsidTr="00FB0C27">
        <w:tc>
          <w:tcPr>
            <w:tcW w:w="10350" w:type="dxa"/>
            <w:shd w:val="clear" w:color="auto" w:fill="D9D9D9" w:themeFill="background1" w:themeFillShade="D9"/>
            <w:vAlign w:val="center"/>
          </w:tcPr>
          <w:p w:rsidR="00C7349E" w:rsidRPr="00307B1A" w:rsidRDefault="00C7349E" w:rsidP="00C734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2.E Publisher’s Criteria</w:t>
            </w:r>
          </w:p>
        </w:tc>
      </w:tr>
      <w:tr w:rsidR="00C7349E" w:rsidTr="00FB0C27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2.B Total:     1. #</w:t>
            </w:r>
            <w:r w:rsidR="0046108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16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0A42D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46108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17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0A42D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40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46108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0A42D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45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A2246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40.3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2.E:  </w:t>
            </w:r>
          </w:p>
          <w:p w:rsidR="003A2600" w:rsidRDefault="001C57B3" w:rsidP="003A2600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Good project based learning</w:t>
            </w:r>
            <w:r w:rsidR="003A260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C7349E" w:rsidRDefault="003A2600" w:rsidP="00FB0C27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Good Ch. Assessment that embeds remedi</w:t>
            </w:r>
            <w:r w:rsidR="001C57B3">
              <w:rPr>
                <w:rFonts w:asciiTheme="minorHAnsi" w:hAnsiTheme="minorHAnsi" w:cstheme="minorHAnsi"/>
                <w:sz w:val="20"/>
                <w:szCs w:val="20"/>
              </w:rPr>
              <w:t>ation, intervention and support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</w:p>
          <w:p w:rsidR="00140CBF" w:rsidRDefault="00140CBF" w:rsidP="00FB0C27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Role playing and</w:t>
            </w:r>
            <w:r w:rsidR="001C57B3">
              <w:rPr>
                <w:rFonts w:asciiTheme="minorHAnsi" w:hAnsiTheme="minorHAnsi" w:cstheme="minorHAnsi"/>
                <w:sz w:val="20"/>
                <w:szCs w:val="20"/>
              </w:rPr>
              <w:t xml:space="preserve"> record interviews in that role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</w:p>
          <w:p w:rsidR="00140CBF" w:rsidRPr="00140CBF" w:rsidRDefault="00140CBF" w:rsidP="00FB0C27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Onlin</w:t>
            </w:r>
            <w:r w:rsidR="005B15AD">
              <w:rPr>
                <w:rFonts w:asciiTheme="minorHAnsi" w:hAnsiTheme="minorHAnsi" w:cstheme="minorHAnsi"/>
                <w:sz w:val="20"/>
                <w:szCs w:val="20"/>
              </w:rPr>
              <w:t>e teaching options provided and</w:t>
            </w:r>
            <w:r w:rsidR="001C57B3">
              <w:rPr>
                <w:rFonts w:asciiTheme="minorHAnsi" w:hAnsiTheme="minorHAnsi" w:cstheme="minorHAnsi"/>
                <w:sz w:val="20"/>
                <w:szCs w:val="20"/>
              </w:rPr>
              <w:t xml:space="preserve"> address modalities of learning</w:t>
            </w:r>
            <w:r w:rsidR="005B15AD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7349E" w:rsidRPr="00307B1A" w:rsidTr="00FB0C27">
        <w:tc>
          <w:tcPr>
            <w:tcW w:w="10350" w:type="dxa"/>
            <w:shd w:val="clear" w:color="auto" w:fill="D9D9D9" w:themeFill="background1" w:themeFillShade="D9"/>
            <w:vAlign w:val="center"/>
          </w:tcPr>
          <w:p w:rsidR="00C7349E" w:rsidRPr="00307B1A" w:rsidRDefault="00C7349E" w:rsidP="00C7349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2.F Student/Teacher Edition Criteria</w:t>
            </w:r>
          </w:p>
        </w:tc>
      </w:tr>
      <w:tr w:rsidR="00C7349E" w:rsidTr="00FB0C27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2.B Total:     1. #</w:t>
            </w:r>
            <w:r w:rsidR="0046108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16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0A42D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46108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17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0A42D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46108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0A42D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65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A22460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61.6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2.F:  </w:t>
            </w:r>
          </w:p>
          <w:p w:rsidR="003A2600" w:rsidRDefault="003A2600" w:rsidP="003A2600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Differentiated lessons for advanced, neari</w:t>
            </w:r>
            <w:r w:rsidR="001C57B3">
              <w:rPr>
                <w:rFonts w:asciiTheme="minorHAnsi" w:hAnsiTheme="minorHAnsi" w:cstheme="minorHAnsi"/>
                <w:sz w:val="20"/>
                <w:szCs w:val="20"/>
              </w:rPr>
              <w:t>ng proficiency and ELL students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3A2600" w:rsidRDefault="003A2600" w:rsidP="003A2600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Remediation and in</w:t>
            </w:r>
            <w:r w:rsidR="001C57B3">
              <w:rPr>
                <w:rFonts w:asciiTheme="minorHAnsi" w:hAnsiTheme="minorHAnsi" w:cstheme="minorHAnsi"/>
                <w:sz w:val="20"/>
                <w:szCs w:val="20"/>
              </w:rPr>
              <w:t>tervention strategies included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</w:p>
          <w:p w:rsidR="003A2600" w:rsidRDefault="001C57B3" w:rsidP="003A2600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 offers full plan for unit</w:t>
            </w:r>
            <w:r w:rsidR="003A2600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</w:p>
          <w:p w:rsidR="00140CBF" w:rsidRDefault="00140CBF" w:rsidP="003A2600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Project based learning with hands on</w:t>
            </w:r>
            <w:r w:rsidR="001C57B3">
              <w:rPr>
                <w:rFonts w:asciiTheme="minorHAnsi" w:hAnsiTheme="minorHAnsi" w:cstheme="minorHAnsi"/>
                <w:sz w:val="20"/>
                <w:szCs w:val="20"/>
              </w:rPr>
              <w:t xml:space="preserve"> learning and digital hands on</w:t>
            </w:r>
          </w:p>
          <w:p w:rsidR="00C7349E" w:rsidRPr="00140CBF" w:rsidRDefault="001C57B3" w:rsidP="00FB0C27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Multimedia resources provided</w:t>
            </w:r>
            <w:r w:rsidR="00140CB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C7349E" w:rsidRDefault="00C7349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D6EF4" w:rsidTr="001D0657">
        <w:tc>
          <w:tcPr>
            <w:tcW w:w="10350" w:type="dxa"/>
            <w:shd w:val="clear" w:color="auto" w:fill="D9D9D9" w:themeFill="background1" w:themeFillShade="D9"/>
            <w:vAlign w:val="center"/>
          </w:tcPr>
          <w:p w:rsidR="000D6EF4" w:rsidRPr="00307B1A" w:rsidRDefault="0089368C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Reviewer</w:t>
            </w:r>
            <w:r w:rsidR="00307B1A" w:rsidRPr="00307B1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Comments</w:t>
            </w:r>
          </w:p>
        </w:tc>
      </w:tr>
      <w:tr w:rsidR="000D6EF4" w:rsidTr="00370E5A">
        <w:tc>
          <w:tcPr>
            <w:tcW w:w="10350" w:type="dxa"/>
          </w:tcPr>
          <w:p w:rsidR="0046108F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#: </w:t>
            </w:r>
            <w:r w:rsidR="0046108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16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Reviewer Background:   </w:t>
            </w:r>
            <w:r w:rsidR="0046108F">
              <w:rPr>
                <w:rFonts w:asciiTheme="minorHAnsi" w:hAnsiTheme="minorHAnsi" w:cstheme="minorHAnsi"/>
                <w:sz w:val="20"/>
                <w:szCs w:val="20"/>
              </w:rPr>
              <w:t>16 years classroom experience, Level IIIA a</w:t>
            </w:r>
            <w:r w:rsidR="001C57B3">
              <w:rPr>
                <w:rFonts w:asciiTheme="minorHAnsi" w:hAnsiTheme="minorHAnsi" w:cstheme="minorHAnsi"/>
                <w:sz w:val="20"/>
                <w:szCs w:val="20"/>
              </w:rPr>
              <w:t>nd IIIB, Currently Administrator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Comments:  </w:t>
            </w:r>
            <w:r w:rsidR="0046108F">
              <w:rPr>
                <w:rFonts w:asciiTheme="minorHAnsi" w:hAnsiTheme="minorHAnsi" w:cstheme="minorHAnsi"/>
                <w:sz w:val="20"/>
                <w:szCs w:val="20"/>
              </w:rPr>
              <w:t>Was really impressed by some of the resources such as the</w:t>
            </w:r>
            <w:r w:rsidR="001C57B3">
              <w:rPr>
                <w:rFonts w:asciiTheme="minorHAnsi" w:hAnsiTheme="minorHAnsi" w:cstheme="minorHAnsi"/>
                <w:sz w:val="20"/>
                <w:szCs w:val="20"/>
              </w:rPr>
              <w:t xml:space="preserve"> “</w:t>
            </w:r>
            <w:r w:rsidR="0046108F">
              <w:rPr>
                <w:rFonts w:asciiTheme="minorHAnsi" w:hAnsiTheme="minorHAnsi" w:cstheme="minorHAnsi"/>
                <w:sz w:val="20"/>
                <w:szCs w:val="20"/>
              </w:rPr>
              <w:t>foldables</w:t>
            </w:r>
            <w:r w:rsidR="001C57B3">
              <w:rPr>
                <w:rFonts w:asciiTheme="minorHAnsi" w:hAnsiTheme="minorHAnsi" w:cstheme="minorHAnsi"/>
                <w:sz w:val="20"/>
                <w:szCs w:val="20"/>
              </w:rPr>
              <w:t>”</w:t>
            </w:r>
            <w:r w:rsidR="0046108F">
              <w:rPr>
                <w:rFonts w:asciiTheme="minorHAnsi" w:hAnsiTheme="minorHAnsi" w:cstheme="minorHAnsi"/>
                <w:sz w:val="20"/>
                <w:szCs w:val="20"/>
              </w:rPr>
              <w:t xml:space="preserve"> and the geo</w:t>
            </w:r>
            <w:r w:rsidR="001C57B3">
              <w:rPr>
                <w:rFonts w:asciiTheme="minorHAnsi" w:hAnsiTheme="minorHAnsi" w:cstheme="minorHAnsi"/>
                <w:sz w:val="20"/>
                <w:szCs w:val="20"/>
              </w:rPr>
              <w:t>graphy</w:t>
            </w:r>
            <w:r w:rsidR="0046108F">
              <w:rPr>
                <w:rFonts w:asciiTheme="minorHAnsi" w:hAnsiTheme="minorHAnsi" w:cstheme="minorHAnsi"/>
                <w:sz w:val="20"/>
                <w:szCs w:val="20"/>
              </w:rPr>
              <w:t xml:space="preserve"> skills and world reli</w:t>
            </w:r>
            <w:r w:rsidR="001C57B3">
              <w:rPr>
                <w:rFonts w:asciiTheme="minorHAnsi" w:hAnsiTheme="minorHAnsi" w:cstheme="minorHAnsi"/>
                <w:sz w:val="20"/>
                <w:szCs w:val="20"/>
              </w:rPr>
              <w:t>gions handbooks.  I liked the</w:t>
            </w:r>
            <w:r w:rsidR="0046108F">
              <w:rPr>
                <w:rFonts w:asciiTheme="minorHAnsi" w:hAnsiTheme="minorHAnsi" w:cstheme="minorHAnsi"/>
                <w:sz w:val="20"/>
                <w:szCs w:val="20"/>
              </w:rPr>
              <w:t xml:space="preserve"> assessments…if you missed this question, go to this page.  </w:t>
            </w:r>
            <w:r w:rsidR="003A2600">
              <w:rPr>
                <w:rFonts w:asciiTheme="minorHAnsi" w:hAnsiTheme="minorHAnsi" w:cstheme="minorHAnsi"/>
                <w:sz w:val="20"/>
                <w:szCs w:val="20"/>
              </w:rPr>
              <w:t xml:space="preserve">The “meeting the diverse needs of our students” insert was a good addition for teachers that need support in this area.  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#: </w:t>
            </w:r>
            <w:r w:rsidR="005332B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17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Reviewer Background:   </w:t>
            </w:r>
            <w:r w:rsidR="005332B1">
              <w:rPr>
                <w:rFonts w:asciiTheme="minorHAnsi" w:hAnsiTheme="minorHAnsi" w:cstheme="minorHAnsi"/>
                <w:sz w:val="20"/>
                <w:szCs w:val="20"/>
              </w:rPr>
              <w:t xml:space="preserve">16 years of classroom experience, Level III, </w:t>
            </w:r>
            <w:r w:rsidR="001C57B3">
              <w:rPr>
                <w:rFonts w:asciiTheme="minorHAnsi" w:hAnsiTheme="minorHAnsi" w:cstheme="minorHAnsi"/>
                <w:sz w:val="20"/>
                <w:szCs w:val="20"/>
              </w:rPr>
              <w:t xml:space="preserve">with </w:t>
            </w:r>
            <w:r w:rsidR="005332B1">
              <w:rPr>
                <w:rFonts w:asciiTheme="minorHAnsi" w:hAnsiTheme="minorHAnsi" w:cstheme="minorHAnsi"/>
                <w:sz w:val="20"/>
                <w:szCs w:val="20"/>
              </w:rPr>
              <w:t>administrator license</w:t>
            </w:r>
            <w:r w:rsidR="00A17E08" w:rsidRPr="00370E5A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70E5A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="00A17E08" w:rsidRPr="00370E5A">
              <w:rPr>
                <w:rFonts w:asciiTheme="minorHAnsi" w:hAnsiTheme="minorHAnsi" w:cstheme="minorHAnsi"/>
                <w:sz w:val="20"/>
                <w:szCs w:val="20"/>
              </w:rPr>
            </w:r>
            <w:r w:rsidR="00A17E08" w:rsidRPr="00370E5A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370E5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370E5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370E5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370E5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370E5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A17E08" w:rsidRPr="00370E5A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Comments:  </w:t>
            </w:r>
            <w:r w:rsidR="005332B1">
              <w:rPr>
                <w:rFonts w:asciiTheme="minorHAnsi" w:hAnsiTheme="minorHAnsi" w:cstheme="minorHAnsi"/>
                <w:sz w:val="20"/>
                <w:szCs w:val="20"/>
              </w:rPr>
              <w:t>I consider this textbook as an excellent secondary source for the classroom. I liked how this book provided different modalities for diffe</w:t>
            </w:r>
            <w:r w:rsidR="00EF10B1">
              <w:rPr>
                <w:rFonts w:asciiTheme="minorHAnsi" w:hAnsiTheme="minorHAnsi" w:cstheme="minorHAnsi"/>
                <w:sz w:val="20"/>
                <w:szCs w:val="20"/>
              </w:rPr>
              <w:t>rent levels of students. Most importantly, I liked how the book provided students with bias perspectives and allowed the students to support their views against other students.</w:t>
            </w:r>
            <w:r w:rsidR="001C57B3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="00EF10B1">
              <w:rPr>
                <w:rFonts w:asciiTheme="minorHAnsi" w:hAnsiTheme="minorHAnsi" w:cstheme="minorHAnsi"/>
                <w:sz w:val="20"/>
                <w:szCs w:val="20"/>
              </w:rPr>
              <w:t xml:space="preserve"> I feel this book could have been scored higher, but the citations decreased the final score. I strongly</w:t>
            </w:r>
            <w:r w:rsidR="0097572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C57B3">
              <w:rPr>
                <w:rFonts w:asciiTheme="minorHAnsi" w:hAnsiTheme="minorHAnsi" w:cstheme="minorHAnsi"/>
                <w:sz w:val="20"/>
                <w:szCs w:val="20"/>
              </w:rPr>
              <w:t>recommend that publishers</w:t>
            </w:r>
            <w:r w:rsidR="00EF10B1">
              <w:rPr>
                <w:rFonts w:asciiTheme="minorHAnsi" w:hAnsiTheme="minorHAnsi" w:cstheme="minorHAnsi"/>
                <w:sz w:val="20"/>
                <w:szCs w:val="20"/>
              </w:rPr>
              <w:t xml:space="preserve"> review</w:t>
            </w:r>
            <w:r w:rsidR="001C57B3">
              <w:rPr>
                <w:rFonts w:asciiTheme="minorHAnsi" w:hAnsiTheme="minorHAnsi" w:cstheme="minorHAnsi"/>
                <w:sz w:val="20"/>
                <w:szCs w:val="20"/>
              </w:rPr>
              <w:t xml:space="preserve"> the citations that were chosen</w:t>
            </w:r>
            <w:r w:rsidR="0097572C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</w:p>
          <w:p w:rsidR="007027F8" w:rsidRDefault="007027F8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7027F8" w:rsidRPr="00370E5A" w:rsidRDefault="007027F8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735EF5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#: </w:t>
            </w:r>
            <w:r w:rsidR="005332B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Reviewer Background:  </w:t>
            </w:r>
            <w:r w:rsidR="00EF10B1">
              <w:rPr>
                <w:rFonts w:asciiTheme="minorHAnsi" w:hAnsiTheme="minorHAnsi" w:cstheme="minorHAnsi"/>
                <w:sz w:val="20"/>
                <w:szCs w:val="20"/>
              </w:rPr>
              <w:t>20 years of classroom experience level3.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17E08" w:rsidRPr="00370E5A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70E5A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="00A17E08" w:rsidRPr="00370E5A">
              <w:rPr>
                <w:rFonts w:asciiTheme="minorHAnsi" w:hAnsiTheme="minorHAnsi" w:cstheme="minorHAnsi"/>
                <w:sz w:val="20"/>
                <w:szCs w:val="20"/>
              </w:rPr>
            </w:r>
            <w:r w:rsidR="00A17E08" w:rsidRPr="00370E5A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370E5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370E5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370E5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370E5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370E5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A17E08" w:rsidRPr="00370E5A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Comments:</w:t>
            </w:r>
            <w:r w:rsidR="00EF10B1">
              <w:rPr>
                <w:rFonts w:asciiTheme="minorHAnsi" w:hAnsiTheme="minorHAnsi" w:cstheme="minorHAnsi"/>
                <w:sz w:val="20"/>
                <w:szCs w:val="20"/>
              </w:rPr>
              <w:t xml:space="preserve">  The textbook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F10B1">
              <w:rPr>
                <w:rFonts w:asciiTheme="minorHAnsi" w:hAnsiTheme="minorHAnsi" w:cstheme="minorHAnsi"/>
                <w:sz w:val="20"/>
                <w:szCs w:val="20"/>
              </w:rPr>
              <w:t xml:space="preserve">is an excellent source to teach a diverse student population because it includes a wide variety of student based learning based activities.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F10B1">
              <w:rPr>
                <w:rFonts w:asciiTheme="minorHAnsi" w:hAnsiTheme="minorHAnsi" w:cstheme="minorHAnsi"/>
                <w:sz w:val="20"/>
                <w:szCs w:val="20"/>
              </w:rPr>
              <w:t xml:space="preserve">In addition, the glossary has the definitions in both English and Spanish. This is extremely beneficial for the state of New Mexico. </w:t>
            </w:r>
          </w:p>
          <w:p w:rsidR="007027F8" w:rsidRDefault="007027F8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7027F8" w:rsidRDefault="007027F8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7027F8" w:rsidRDefault="007027F8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7027F8" w:rsidRDefault="007027F8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7027F8" w:rsidRDefault="007027F8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7027F8" w:rsidRPr="00370E5A" w:rsidRDefault="007027F8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F01D32" w:rsidRDefault="00F01D32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BE3ACC" w:rsidRDefault="00C86C5B" w:rsidP="001E1FFA">
      <w:pPr>
        <w:rPr>
          <w:rFonts w:asciiTheme="minorHAnsi" w:hAnsiTheme="minorHAnsi" w:cstheme="minorHAnsi"/>
          <w:sz w:val="20"/>
          <w:szCs w:val="20"/>
        </w:rPr>
      </w:pPr>
      <w:r w:rsidRPr="007504DE">
        <w:rPr>
          <w:rFonts w:asciiTheme="minorHAnsi" w:hAnsiTheme="minorHAnsi" w:cstheme="minorHAnsi"/>
          <w:sz w:val="18"/>
          <w:szCs w:val="20"/>
        </w:rPr>
        <w:t xml:space="preserve">    </w:t>
      </w:r>
    </w:p>
    <w:sectPr w:rsidR="00BE3ACC" w:rsidSect="00FB21D3">
      <w:pgSz w:w="12240" w:h="15840" w:code="1"/>
      <w:pgMar w:top="720" w:right="1440" w:bottom="720" w:left="1440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0E5A" w:rsidRDefault="00370E5A">
      <w:r>
        <w:separator/>
      </w:r>
    </w:p>
  </w:endnote>
  <w:endnote w:type="continuationSeparator" w:id="0">
    <w:p w:rsidR="00370E5A" w:rsidRDefault="00370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abon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0E5A" w:rsidRDefault="00370E5A">
      <w:r>
        <w:separator/>
      </w:r>
    </w:p>
  </w:footnote>
  <w:footnote w:type="continuationSeparator" w:id="0">
    <w:p w:rsidR="00370E5A" w:rsidRDefault="00370E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3307F"/>
    <w:multiLevelType w:val="hybridMultilevel"/>
    <w:tmpl w:val="6850408C"/>
    <w:name w:val="NM Std Bnch Style22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60A52"/>
    <w:multiLevelType w:val="hybridMultilevel"/>
    <w:tmpl w:val="5C383892"/>
    <w:name w:val="NM Std Bnch Style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E48D1"/>
    <w:multiLevelType w:val="hybridMultilevel"/>
    <w:tmpl w:val="81229928"/>
    <w:name w:val="NM Std Bnch Style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974B1"/>
    <w:multiLevelType w:val="hybridMultilevel"/>
    <w:tmpl w:val="E31AD990"/>
    <w:name w:val="NM Std Bnch Style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05848"/>
    <w:multiLevelType w:val="hybridMultilevel"/>
    <w:tmpl w:val="2720480C"/>
    <w:name w:val="NM Std Bnch Style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AF5FA0"/>
    <w:multiLevelType w:val="hybridMultilevel"/>
    <w:tmpl w:val="9D3EFF0A"/>
    <w:name w:val="NM Std Bnch Style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4756A"/>
    <w:multiLevelType w:val="hybridMultilevel"/>
    <w:tmpl w:val="88D61B64"/>
    <w:name w:val="NM Std Bnch Style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3F1EF3"/>
    <w:multiLevelType w:val="hybridMultilevel"/>
    <w:tmpl w:val="FB767FD4"/>
    <w:name w:val="NM Std Bnch Style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F324A0"/>
    <w:multiLevelType w:val="hybridMultilevel"/>
    <w:tmpl w:val="68669EDA"/>
    <w:name w:val="NM Std Bnch Style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9F7958"/>
    <w:multiLevelType w:val="multilevel"/>
    <w:tmpl w:val="6CE86FD4"/>
    <w:styleLink w:val="111111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Letter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hint="default"/>
        <w:sz w:val="24"/>
      </w:rPr>
    </w:lvl>
    <w:lvl w:ilvl="4">
      <w:start w:val="1"/>
      <w:numFmt w:val="lowerRoman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1B1777E0"/>
    <w:multiLevelType w:val="multilevel"/>
    <w:tmpl w:val="4F8AE370"/>
    <w:styleLink w:val="Style1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cs="Courier New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ambria" w:hAnsi="Cambria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EA6219"/>
    <w:multiLevelType w:val="hybridMultilevel"/>
    <w:tmpl w:val="6EFE87A2"/>
    <w:name w:val="NM Std Bnch Style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5E09EE"/>
    <w:multiLevelType w:val="hybridMultilevel"/>
    <w:tmpl w:val="2072F5F8"/>
    <w:name w:val="NM Std Bnch Style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860835"/>
    <w:multiLevelType w:val="hybridMultilevel"/>
    <w:tmpl w:val="0764034C"/>
    <w:name w:val="NM Std Bnch Style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836842"/>
    <w:multiLevelType w:val="hybridMultilevel"/>
    <w:tmpl w:val="1346A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755FD4"/>
    <w:multiLevelType w:val="hybridMultilevel"/>
    <w:tmpl w:val="114CF408"/>
    <w:name w:val="NM Std Bnch Style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E54057"/>
    <w:multiLevelType w:val="hybridMultilevel"/>
    <w:tmpl w:val="9AD46044"/>
    <w:name w:val="NM Std Bnch Style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964880"/>
    <w:multiLevelType w:val="hybridMultilevel"/>
    <w:tmpl w:val="E3E8C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AC4B64"/>
    <w:multiLevelType w:val="hybridMultilevel"/>
    <w:tmpl w:val="F5E84A92"/>
    <w:name w:val="NM Std Bnch Style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DF7BD8"/>
    <w:multiLevelType w:val="hybridMultilevel"/>
    <w:tmpl w:val="9C1429EE"/>
    <w:name w:val="NM Std Bnch Style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17164E"/>
    <w:multiLevelType w:val="hybridMultilevel"/>
    <w:tmpl w:val="DD14021C"/>
    <w:name w:val="NM Std Bnch Style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610FC5"/>
    <w:multiLevelType w:val="hybridMultilevel"/>
    <w:tmpl w:val="783E4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AA6034"/>
    <w:multiLevelType w:val="hybridMultilevel"/>
    <w:tmpl w:val="1056FE3A"/>
    <w:name w:val="NM Std Bnch Style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135AE0"/>
    <w:multiLevelType w:val="hybridMultilevel"/>
    <w:tmpl w:val="2B6C335C"/>
    <w:name w:val="NM Std Bnch Style2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413070"/>
    <w:multiLevelType w:val="hybridMultilevel"/>
    <w:tmpl w:val="DF8C9AB2"/>
    <w:name w:val="NM Std Bnch Style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137E28"/>
    <w:multiLevelType w:val="hybridMultilevel"/>
    <w:tmpl w:val="2DAA1FEC"/>
    <w:name w:val="NM Std Bnch Style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0D448A"/>
    <w:multiLevelType w:val="hybridMultilevel"/>
    <w:tmpl w:val="6C08F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6942CD"/>
    <w:multiLevelType w:val="hybridMultilevel"/>
    <w:tmpl w:val="DB4EE31A"/>
    <w:name w:val="NM Std Bnch Style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D56C9F"/>
    <w:multiLevelType w:val="hybridMultilevel"/>
    <w:tmpl w:val="DB4C9660"/>
    <w:name w:val="NM Std Bnch Style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370F47"/>
    <w:multiLevelType w:val="hybridMultilevel"/>
    <w:tmpl w:val="9E5CAFC8"/>
    <w:name w:val="NM Std Bnch Style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486F20"/>
    <w:multiLevelType w:val="hybridMultilevel"/>
    <w:tmpl w:val="F35838B4"/>
    <w:name w:val="NM Std Bnch Style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B41D2"/>
    <w:multiLevelType w:val="multilevel"/>
    <w:tmpl w:val="35BA995E"/>
    <w:name w:val="NM Std Bnch Style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lvlText w:val="%1-%2."/>
      <w:lvlJc w:val="left"/>
      <w:pPr>
        <w:tabs>
          <w:tab w:val="num" w:pos="864"/>
        </w:tabs>
        <w:ind w:left="864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-%2(%3)."/>
      <w:lvlJc w:val="left"/>
      <w:pPr>
        <w:tabs>
          <w:tab w:val="num" w:pos="864"/>
        </w:tabs>
        <w:ind w:left="1440" w:hanging="79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Letter"/>
      <w:lvlText w:val="%1-%2(%3)%4."/>
      <w:lvlJc w:val="left"/>
      <w:pPr>
        <w:tabs>
          <w:tab w:val="num" w:pos="792"/>
        </w:tabs>
        <w:ind w:left="1728" w:hanging="648"/>
      </w:pPr>
      <w:rPr>
        <w:rFonts w:ascii="Times New Roman" w:hAnsi="Times New Roman" w:hint="default"/>
        <w:sz w:val="24"/>
      </w:rPr>
    </w:lvl>
    <w:lvl w:ilvl="4">
      <w:start w:val="1"/>
      <w:numFmt w:val="lowerRoman"/>
      <w:lvlText w:val="%1.%2.%3.%4/%5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66872824"/>
    <w:multiLevelType w:val="hybridMultilevel"/>
    <w:tmpl w:val="67BC184C"/>
    <w:name w:val="NM Std Bnch Style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8D6AC5"/>
    <w:multiLevelType w:val="hybridMultilevel"/>
    <w:tmpl w:val="C1126FB0"/>
    <w:name w:val="NM Std Bnch Style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C07CF5"/>
    <w:multiLevelType w:val="hybridMultilevel"/>
    <w:tmpl w:val="09F8C836"/>
    <w:name w:val="NM Std Bnch Style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EE1A99"/>
    <w:multiLevelType w:val="hybridMultilevel"/>
    <w:tmpl w:val="0A2222A4"/>
    <w:name w:val="NM Std Bnch Style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C159FF"/>
    <w:multiLevelType w:val="hybridMultilevel"/>
    <w:tmpl w:val="8D4618D2"/>
    <w:name w:val="NM Std Bnch Style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C73C91"/>
    <w:multiLevelType w:val="hybridMultilevel"/>
    <w:tmpl w:val="92181A1C"/>
    <w:name w:val="NM Std Bnch Style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26"/>
  </w:num>
  <w:num w:numId="4">
    <w:abstractNumId w:val="0"/>
  </w:num>
  <w:num w:numId="5">
    <w:abstractNumId w:val="17"/>
  </w:num>
  <w:num w:numId="6">
    <w:abstractNumId w:val="14"/>
  </w:num>
  <w:num w:numId="7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F19"/>
    <w:rsid w:val="000015A0"/>
    <w:rsid w:val="00003DB4"/>
    <w:rsid w:val="000064A9"/>
    <w:rsid w:val="00006A3F"/>
    <w:rsid w:val="00006B26"/>
    <w:rsid w:val="000115B4"/>
    <w:rsid w:val="00011FF9"/>
    <w:rsid w:val="000128A2"/>
    <w:rsid w:val="000134AC"/>
    <w:rsid w:val="00013547"/>
    <w:rsid w:val="000145D4"/>
    <w:rsid w:val="000149C3"/>
    <w:rsid w:val="00015483"/>
    <w:rsid w:val="000203AB"/>
    <w:rsid w:val="00024D47"/>
    <w:rsid w:val="000252FB"/>
    <w:rsid w:val="00025D0A"/>
    <w:rsid w:val="00025E05"/>
    <w:rsid w:val="000275FD"/>
    <w:rsid w:val="00031193"/>
    <w:rsid w:val="00031621"/>
    <w:rsid w:val="000317B7"/>
    <w:rsid w:val="0003301D"/>
    <w:rsid w:val="0003405E"/>
    <w:rsid w:val="000357A4"/>
    <w:rsid w:val="00035B74"/>
    <w:rsid w:val="000361C6"/>
    <w:rsid w:val="000366D2"/>
    <w:rsid w:val="00040774"/>
    <w:rsid w:val="00042697"/>
    <w:rsid w:val="00042B1B"/>
    <w:rsid w:val="00042C69"/>
    <w:rsid w:val="000433EF"/>
    <w:rsid w:val="000437F7"/>
    <w:rsid w:val="00044E33"/>
    <w:rsid w:val="00047893"/>
    <w:rsid w:val="00047C41"/>
    <w:rsid w:val="00050244"/>
    <w:rsid w:val="000518B5"/>
    <w:rsid w:val="00051ACD"/>
    <w:rsid w:val="0005259E"/>
    <w:rsid w:val="00053121"/>
    <w:rsid w:val="00053A9D"/>
    <w:rsid w:val="00053E9E"/>
    <w:rsid w:val="000568A1"/>
    <w:rsid w:val="00056EA6"/>
    <w:rsid w:val="00060ECD"/>
    <w:rsid w:val="0006408F"/>
    <w:rsid w:val="000644B9"/>
    <w:rsid w:val="00064BF4"/>
    <w:rsid w:val="00064ED4"/>
    <w:rsid w:val="00065CE4"/>
    <w:rsid w:val="00065E73"/>
    <w:rsid w:val="0006676E"/>
    <w:rsid w:val="00067455"/>
    <w:rsid w:val="0006795F"/>
    <w:rsid w:val="0007008F"/>
    <w:rsid w:val="00071127"/>
    <w:rsid w:val="00072DF5"/>
    <w:rsid w:val="00073AB1"/>
    <w:rsid w:val="000748E1"/>
    <w:rsid w:val="00074E39"/>
    <w:rsid w:val="000752B6"/>
    <w:rsid w:val="00075C60"/>
    <w:rsid w:val="0007645A"/>
    <w:rsid w:val="00077935"/>
    <w:rsid w:val="00080133"/>
    <w:rsid w:val="000837BC"/>
    <w:rsid w:val="00084E23"/>
    <w:rsid w:val="000851C4"/>
    <w:rsid w:val="0008536C"/>
    <w:rsid w:val="00085A59"/>
    <w:rsid w:val="00086A12"/>
    <w:rsid w:val="00087266"/>
    <w:rsid w:val="00087A9E"/>
    <w:rsid w:val="000904B3"/>
    <w:rsid w:val="000916B7"/>
    <w:rsid w:val="00091C0D"/>
    <w:rsid w:val="00092139"/>
    <w:rsid w:val="00092DF2"/>
    <w:rsid w:val="00092DF4"/>
    <w:rsid w:val="000935B5"/>
    <w:rsid w:val="00094951"/>
    <w:rsid w:val="000958F9"/>
    <w:rsid w:val="00096BD0"/>
    <w:rsid w:val="00096EF9"/>
    <w:rsid w:val="000974A3"/>
    <w:rsid w:val="000A09E6"/>
    <w:rsid w:val="000A1AC9"/>
    <w:rsid w:val="000A28E3"/>
    <w:rsid w:val="000A4022"/>
    <w:rsid w:val="000A42DF"/>
    <w:rsid w:val="000A4753"/>
    <w:rsid w:val="000A47F9"/>
    <w:rsid w:val="000A5942"/>
    <w:rsid w:val="000A63D0"/>
    <w:rsid w:val="000A6683"/>
    <w:rsid w:val="000A6984"/>
    <w:rsid w:val="000A7415"/>
    <w:rsid w:val="000B1A02"/>
    <w:rsid w:val="000B1C41"/>
    <w:rsid w:val="000B22F3"/>
    <w:rsid w:val="000B2C7D"/>
    <w:rsid w:val="000B627E"/>
    <w:rsid w:val="000B64E3"/>
    <w:rsid w:val="000B76DD"/>
    <w:rsid w:val="000C34EC"/>
    <w:rsid w:val="000C51C7"/>
    <w:rsid w:val="000C52BB"/>
    <w:rsid w:val="000D01AD"/>
    <w:rsid w:val="000D0A89"/>
    <w:rsid w:val="000D1254"/>
    <w:rsid w:val="000D2F49"/>
    <w:rsid w:val="000D4D9E"/>
    <w:rsid w:val="000D583F"/>
    <w:rsid w:val="000D6EF4"/>
    <w:rsid w:val="000D70B2"/>
    <w:rsid w:val="000D7DCC"/>
    <w:rsid w:val="000E04A1"/>
    <w:rsid w:val="000E0880"/>
    <w:rsid w:val="000E2862"/>
    <w:rsid w:val="000E2F61"/>
    <w:rsid w:val="000E3144"/>
    <w:rsid w:val="000E3679"/>
    <w:rsid w:val="000E4BE5"/>
    <w:rsid w:val="000E4E9B"/>
    <w:rsid w:val="000E5C08"/>
    <w:rsid w:val="000E5DFE"/>
    <w:rsid w:val="000E691B"/>
    <w:rsid w:val="000E785D"/>
    <w:rsid w:val="000F1125"/>
    <w:rsid w:val="000F148E"/>
    <w:rsid w:val="000F14C4"/>
    <w:rsid w:val="000F328C"/>
    <w:rsid w:val="000F3AD0"/>
    <w:rsid w:val="000F3CA6"/>
    <w:rsid w:val="000F5D90"/>
    <w:rsid w:val="000F61B4"/>
    <w:rsid w:val="000F6D6F"/>
    <w:rsid w:val="000F6E8F"/>
    <w:rsid w:val="00100078"/>
    <w:rsid w:val="00100092"/>
    <w:rsid w:val="001019B9"/>
    <w:rsid w:val="00101F4D"/>
    <w:rsid w:val="001053CB"/>
    <w:rsid w:val="00105B61"/>
    <w:rsid w:val="00105EA7"/>
    <w:rsid w:val="00107D05"/>
    <w:rsid w:val="001123CB"/>
    <w:rsid w:val="0011416F"/>
    <w:rsid w:val="00114FDA"/>
    <w:rsid w:val="00115196"/>
    <w:rsid w:val="001155EA"/>
    <w:rsid w:val="0011618D"/>
    <w:rsid w:val="00120255"/>
    <w:rsid w:val="00120F85"/>
    <w:rsid w:val="00121BE9"/>
    <w:rsid w:val="00122FCE"/>
    <w:rsid w:val="0012346C"/>
    <w:rsid w:val="0012513C"/>
    <w:rsid w:val="00126539"/>
    <w:rsid w:val="0012782C"/>
    <w:rsid w:val="00130F97"/>
    <w:rsid w:val="00131392"/>
    <w:rsid w:val="00131A1C"/>
    <w:rsid w:val="00135606"/>
    <w:rsid w:val="0013561B"/>
    <w:rsid w:val="001356A5"/>
    <w:rsid w:val="0013595E"/>
    <w:rsid w:val="001362F8"/>
    <w:rsid w:val="00137BA9"/>
    <w:rsid w:val="00137DCE"/>
    <w:rsid w:val="00140CBF"/>
    <w:rsid w:val="00140F7A"/>
    <w:rsid w:val="00146070"/>
    <w:rsid w:val="00150A83"/>
    <w:rsid w:val="00150FB2"/>
    <w:rsid w:val="00151A74"/>
    <w:rsid w:val="00152D66"/>
    <w:rsid w:val="00153B50"/>
    <w:rsid w:val="00155DB7"/>
    <w:rsid w:val="001562B7"/>
    <w:rsid w:val="00157389"/>
    <w:rsid w:val="0016004D"/>
    <w:rsid w:val="001603AB"/>
    <w:rsid w:val="00160836"/>
    <w:rsid w:val="00162AA4"/>
    <w:rsid w:val="0016338D"/>
    <w:rsid w:val="0016373B"/>
    <w:rsid w:val="00163D5C"/>
    <w:rsid w:val="001643B3"/>
    <w:rsid w:val="00164732"/>
    <w:rsid w:val="001648B1"/>
    <w:rsid w:val="00165228"/>
    <w:rsid w:val="00165AAC"/>
    <w:rsid w:val="0016683A"/>
    <w:rsid w:val="00167B59"/>
    <w:rsid w:val="001700BA"/>
    <w:rsid w:val="00171920"/>
    <w:rsid w:val="0017361D"/>
    <w:rsid w:val="0017464A"/>
    <w:rsid w:val="00175F5A"/>
    <w:rsid w:val="0017670A"/>
    <w:rsid w:val="00176E17"/>
    <w:rsid w:val="0017715F"/>
    <w:rsid w:val="00177183"/>
    <w:rsid w:val="00177DEE"/>
    <w:rsid w:val="00180153"/>
    <w:rsid w:val="001819F3"/>
    <w:rsid w:val="00182B35"/>
    <w:rsid w:val="00183041"/>
    <w:rsid w:val="001836FB"/>
    <w:rsid w:val="001866AE"/>
    <w:rsid w:val="00186A8C"/>
    <w:rsid w:val="00187DAB"/>
    <w:rsid w:val="001900D4"/>
    <w:rsid w:val="00191337"/>
    <w:rsid w:val="00191E2C"/>
    <w:rsid w:val="00193FDE"/>
    <w:rsid w:val="0019612C"/>
    <w:rsid w:val="001A0946"/>
    <w:rsid w:val="001A0DFD"/>
    <w:rsid w:val="001A3709"/>
    <w:rsid w:val="001A4C17"/>
    <w:rsid w:val="001A549D"/>
    <w:rsid w:val="001A58E9"/>
    <w:rsid w:val="001A6415"/>
    <w:rsid w:val="001B030A"/>
    <w:rsid w:val="001B1B2D"/>
    <w:rsid w:val="001B225F"/>
    <w:rsid w:val="001B23BF"/>
    <w:rsid w:val="001B2BD1"/>
    <w:rsid w:val="001B3001"/>
    <w:rsid w:val="001B34F7"/>
    <w:rsid w:val="001B386B"/>
    <w:rsid w:val="001B39F2"/>
    <w:rsid w:val="001B3FA9"/>
    <w:rsid w:val="001B47AB"/>
    <w:rsid w:val="001B546B"/>
    <w:rsid w:val="001B66CF"/>
    <w:rsid w:val="001B6FD4"/>
    <w:rsid w:val="001B7510"/>
    <w:rsid w:val="001B7799"/>
    <w:rsid w:val="001B7B56"/>
    <w:rsid w:val="001C2908"/>
    <w:rsid w:val="001C2FC1"/>
    <w:rsid w:val="001C310F"/>
    <w:rsid w:val="001C3657"/>
    <w:rsid w:val="001C365C"/>
    <w:rsid w:val="001C50B8"/>
    <w:rsid w:val="001C5337"/>
    <w:rsid w:val="001C57B3"/>
    <w:rsid w:val="001C7DA0"/>
    <w:rsid w:val="001D0657"/>
    <w:rsid w:val="001D078B"/>
    <w:rsid w:val="001D1794"/>
    <w:rsid w:val="001D198E"/>
    <w:rsid w:val="001D325C"/>
    <w:rsid w:val="001D3EEC"/>
    <w:rsid w:val="001D3F19"/>
    <w:rsid w:val="001D4787"/>
    <w:rsid w:val="001D65BA"/>
    <w:rsid w:val="001D6BE1"/>
    <w:rsid w:val="001D724F"/>
    <w:rsid w:val="001D7409"/>
    <w:rsid w:val="001E16FE"/>
    <w:rsid w:val="001E1732"/>
    <w:rsid w:val="001E1FFA"/>
    <w:rsid w:val="001E201E"/>
    <w:rsid w:val="001E281B"/>
    <w:rsid w:val="001E2C00"/>
    <w:rsid w:val="001E54F0"/>
    <w:rsid w:val="001E5733"/>
    <w:rsid w:val="001E5D7E"/>
    <w:rsid w:val="001E610A"/>
    <w:rsid w:val="001E76AD"/>
    <w:rsid w:val="001E7B66"/>
    <w:rsid w:val="001F0B79"/>
    <w:rsid w:val="001F1DAF"/>
    <w:rsid w:val="001F2A6C"/>
    <w:rsid w:val="001F406D"/>
    <w:rsid w:val="001F489A"/>
    <w:rsid w:val="001F4A98"/>
    <w:rsid w:val="001F688B"/>
    <w:rsid w:val="001F6B15"/>
    <w:rsid w:val="001F76DD"/>
    <w:rsid w:val="001F7CE8"/>
    <w:rsid w:val="00200165"/>
    <w:rsid w:val="002016DF"/>
    <w:rsid w:val="00201B3E"/>
    <w:rsid w:val="00203A25"/>
    <w:rsid w:val="002057F9"/>
    <w:rsid w:val="00206A80"/>
    <w:rsid w:val="0020714D"/>
    <w:rsid w:val="00207286"/>
    <w:rsid w:val="002102AC"/>
    <w:rsid w:val="002110E7"/>
    <w:rsid w:val="0021179A"/>
    <w:rsid w:val="00211FB4"/>
    <w:rsid w:val="002123CA"/>
    <w:rsid w:val="0021267C"/>
    <w:rsid w:val="00212A8C"/>
    <w:rsid w:val="00214C62"/>
    <w:rsid w:val="0022152E"/>
    <w:rsid w:val="002220AF"/>
    <w:rsid w:val="00222FD3"/>
    <w:rsid w:val="00223784"/>
    <w:rsid w:val="00223B39"/>
    <w:rsid w:val="002247D0"/>
    <w:rsid w:val="00224969"/>
    <w:rsid w:val="00224AE2"/>
    <w:rsid w:val="002256AF"/>
    <w:rsid w:val="00225E80"/>
    <w:rsid w:val="002262CC"/>
    <w:rsid w:val="00226B50"/>
    <w:rsid w:val="002277C2"/>
    <w:rsid w:val="002304AC"/>
    <w:rsid w:val="00230722"/>
    <w:rsid w:val="002319BC"/>
    <w:rsid w:val="00232461"/>
    <w:rsid w:val="00233F2F"/>
    <w:rsid w:val="002344F6"/>
    <w:rsid w:val="00234882"/>
    <w:rsid w:val="00234942"/>
    <w:rsid w:val="00234ED6"/>
    <w:rsid w:val="00236C22"/>
    <w:rsid w:val="00237337"/>
    <w:rsid w:val="002376B1"/>
    <w:rsid w:val="002413D3"/>
    <w:rsid w:val="00241F8A"/>
    <w:rsid w:val="00242A75"/>
    <w:rsid w:val="00242E87"/>
    <w:rsid w:val="0024317E"/>
    <w:rsid w:val="0024387E"/>
    <w:rsid w:val="00244783"/>
    <w:rsid w:val="00244A5E"/>
    <w:rsid w:val="00244B67"/>
    <w:rsid w:val="00245C8A"/>
    <w:rsid w:val="00245DC6"/>
    <w:rsid w:val="0024613E"/>
    <w:rsid w:val="002501CB"/>
    <w:rsid w:val="002550AF"/>
    <w:rsid w:val="00255659"/>
    <w:rsid w:val="002557A4"/>
    <w:rsid w:val="00256984"/>
    <w:rsid w:val="00256A4E"/>
    <w:rsid w:val="00260C42"/>
    <w:rsid w:val="002646CD"/>
    <w:rsid w:val="00264DDE"/>
    <w:rsid w:val="00265DF6"/>
    <w:rsid w:val="0026664A"/>
    <w:rsid w:val="0026727F"/>
    <w:rsid w:val="002708AE"/>
    <w:rsid w:val="00271231"/>
    <w:rsid w:val="002715AD"/>
    <w:rsid w:val="00272184"/>
    <w:rsid w:val="00272C5A"/>
    <w:rsid w:val="002746AA"/>
    <w:rsid w:val="00274C05"/>
    <w:rsid w:val="00274D56"/>
    <w:rsid w:val="00275768"/>
    <w:rsid w:val="00276014"/>
    <w:rsid w:val="0028036F"/>
    <w:rsid w:val="002819C0"/>
    <w:rsid w:val="00281CFE"/>
    <w:rsid w:val="0028219A"/>
    <w:rsid w:val="0028343B"/>
    <w:rsid w:val="0028450D"/>
    <w:rsid w:val="00284744"/>
    <w:rsid w:val="0028589B"/>
    <w:rsid w:val="00290C02"/>
    <w:rsid w:val="00291844"/>
    <w:rsid w:val="00292405"/>
    <w:rsid w:val="00293392"/>
    <w:rsid w:val="00295C84"/>
    <w:rsid w:val="00296142"/>
    <w:rsid w:val="002967AF"/>
    <w:rsid w:val="002A4A89"/>
    <w:rsid w:val="002A6113"/>
    <w:rsid w:val="002A798F"/>
    <w:rsid w:val="002B2028"/>
    <w:rsid w:val="002B2B9B"/>
    <w:rsid w:val="002B386C"/>
    <w:rsid w:val="002B576B"/>
    <w:rsid w:val="002B5BA0"/>
    <w:rsid w:val="002B5D9B"/>
    <w:rsid w:val="002B6CC5"/>
    <w:rsid w:val="002C1E67"/>
    <w:rsid w:val="002C3CBA"/>
    <w:rsid w:val="002C480D"/>
    <w:rsid w:val="002C483B"/>
    <w:rsid w:val="002C548E"/>
    <w:rsid w:val="002D1C3F"/>
    <w:rsid w:val="002D1D7C"/>
    <w:rsid w:val="002D20C2"/>
    <w:rsid w:val="002D3A0F"/>
    <w:rsid w:val="002D3EE5"/>
    <w:rsid w:val="002D52E7"/>
    <w:rsid w:val="002E11FF"/>
    <w:rsid w:val="002E21A0"/>
    <w:rsid w:val="002E5460"/>
    <w:rsid w:val="002E5FAD"/>
    <w:rsid w:val="002E6DEF"/>
    <w:rsid w:val="002E7859"/>
    <w:rsid w:val="002E7ADD"/>
    <w:rsid w:val="002F149F"/>
    <w:rsid w:val="002F17E5"/>
    <w:rsid w:val="002F3097"/>
    <w:rsid w:val="002F337E"/>
    <w:rsid w:val="002F4351"/>
    <w:rsid w:val="002F6CBC"/>
    <w:rsid w:val="002F758D"/>
    <w:rsid w:val="002F7F81"/>
    <w:rsid w:val="003007C5"/>
    <w:rsid w:val="00300B33"/>
    <w:rsid w:val="003029F4"/>
    <w:rsid w:val="00307846"/>
    <w:rsid w:val="00307B1A"/>
    <w:rsid w:val="00307C1B"/>
    <w:rsid w:val="00310C9F"/>
    <w:rsid w:val="00312490"/>
    <w:rsid w:val="00312DD4"/>
    <w:rsid w:val="00314A47"/>
    <w:rsid w:val="00315AC6"/>
    <w:rsid w:val="00316448"/>
    <w:rsid w:val="00316589"/>
    <w:rsid w:val="00317FA6"/>
    <w:rsid w:val="00320019"/>
    <w:rsid w:val="00322D07"/>
    <w:rsid w:val="00323112"/>
    <w:rsid w:val="003236B1"/>
    <w:rsid w:val="00323D54"/>
    <w:rsid w:val="00323E59"/>
    <w:rsid w:val="00324EB2"/>
    <w:rsid w:val="003252CA"/>
    <w:rsid w:val="00326CE3"/>
    <w:rsid w:val="00326F0A"/>
    <w:rsid w:val="0033159F"/>
    <w:rsid w:val="0033199F"/>
    <w:rsid w:val="003345A6"/>
    <w:rsid w:val="003352F7"/>
    <w:rsid w:val="00335944"/>
    <w:rsid w:val="0033681E"/>
    <w:rsid w:val="003403E5"/>
    <w:rsid w:val="0034059F"/>
    <w:rsid w:val="00341A97"/>
    <w:rsid w:val="00341E64"/>
    <w:rsid w:val="00342F5C"/>
    <w:rsid w:val="00343531"/>
    <w:rsid w:val="003440F6"/>
    <w:rsid w:val="0034617A"/>
    <w:rsid w:val="00346370"/>
    <w:rsid w:val="003471B9"/>
    <w:rsid w:val="00347413"/>
    <w:rsid w:val="00347EBB"/>
    <w:rsid w:val="003500CE"/>
    <w:rsid w:val="0035171B"/>
    <w:rsid w:val="00352D68"/>
    <w:rsid w:val="00353D9F"/>
    <w:rsid w:val="0035591E"/>
    <w:rsid w:val="003560E1"/>
    <w:rsid w:val="0036125F"/>
    <w:rsid w:val="003613CA"/>
    <w:rsid w:val="00361A34"/>
    <w:rsid w:val="00361C4F"/>
    <w:rsid w:val="00364AFC"/>
    <w:rsid w:val="00364CBF"/>
    <w:rsid w:val="003650E1"/>
    <w:rsid w:val="00365656"/>
    <w:rsid w:val="0036689C"/>
    <w:rsid w:val="00367024"/>
    <w:rsid w:val="003674E9"/>
    <w:rsid w:val="00370E5A"/>
    <w:rsid w:val="00371D7D"/>
    <w:rsid w:val="003726E3"/>
    <w:rsid w:val="00374310"/>
    <w:rsid w:val="00375BFC"/>
    <w:rsid w:val="003760EB"/>
    <w:rsid w:val="00376886"/>
    <w:rsid w:val="00376F8F"/>
    <w:rsid w:val="00377857"/>
    <w:rsid w:val="00380DB5"/>
    <w:rsid w:val="003819A7"/>
    <w:rsid w:val="00382140"/>
    <w:rsid w:val="0038269F"/>
    <w:rsid w:val="00382F36"/>
    <w:rsid w:val="003851F6"/>
    <w:rsid w:val="003853FE"/>
    <w:rsid w:val="00386265"/>
    <w:rsid w:val="0039058B"/>
    <w:rsid w:val="00391795"/>
    <w:rsid w:val="00393472"/>
    <w:rsid w:val="003945F9"/>
    <w:rsid w:val="00395688"/>
    <w:rsid w:val="003965DA"/>
    <w:rsid w:val="003A1E9E"/>
    <w:rsid w:val="003A2600"/>
    <w:rsid w:val="003A30E4"/>
    <w:rsid w:val="003A40F4"/>
    <w:rsid w:val="003A438E"/>
    <w:rsid w:val="003A44F9"/>
    <w:rsid w:val="003A65EA"/>
    <w:rsid w:val="003A6843"/>
    <w:rsid w:val="003B00F9"/>
    <w:rsid w:val="003B2B06"/>
    <w:rsid w:val="003B3116"/>
    <w:rsid w:val="003B5AD6"/>
    <w:rsid w:val="003B6757"/>
    <w:rsid w:val="003B73E6"/>
    <w:rsid w:val="003C082A"/>
    <w:rsid w:val="003C08AE"/>
    <w:rsid w:val="003C091B"/>
    <w:rsid w:val="003C09C3"/>
    <w:rsid w:val="003C0DFA"/>
    <w:rsid w:val="003C1D6A"/>
    <w:rsid w:val="003C1F29"/>
    <w:rsid w:val="003C2840"/>
    <w:rsid w:val="003C310B"/>
    <w:rsid w:val="003C3B5A"/>
    <w:rsid w:val="003C4F29"/>
    <w:rsid w:val="003C69B9"/>
    <w:rsid w:val="003C7478"/>
    <w:rsid w:val="003C7835"/>
    <w:rsid w:val="003D02D2"/>
    <w:rsid w:val="003D0C0E"/>
    <w:rsid w:val="003D3D2A"/>
    <w:rsid w:val="003D53E9"/>
    <w:rsid w:val="003E142E"/>
    <w:rsid w:val="003E1920"/>
    <w:rsid w:val="003E2C1A"/>
    <w:rsid w:val="003E3839"/>
    <w:rsid w:val="003E4DCF"/>
    <w:rsid w:val="003E534E"/>
    <w:rsid w:val="003E60F7"/>
    <w:rsid w:val="003E6258"/>
    <w:rsid w:val="003F1DFF"/>
    <w:rsid w:val="003F2CE7"/>
    <w:rsid w:val="003F3B62"/>
    <w:rsid w:val="003F3C55"/>
    <w:rsid w:val="003F51BF"/>
    <w:rsid w:val="003F6092"/>
    <w:rsid w:val="003F67E4"/>
    <w:rsid w:val="003F7091"/>
    <w:rsid w:val="003F7C24"/>
    <w:rsid w:val="00400EA6"/>
    <w:rsid w:val="0040114A"/>
    <w:rsid w:val="0040123B"/>
    <w:rsid w:val="0040208F"/>
    <w:rsid w:val="00404312"/>
    <w:rsid w:val="00405D07"/>
    <w:rsid w:val="00411296"/>
    <w:rsid w:val="00411CFC"/>
    <w:rsid w:val="0041594F"/>
    <w:rsid w:val="00415B10"/>
    <w:rsid w:val="004163E4"/>
    <w:rsid w:val="0041663A"/>
    <w:rsid w:val="00416F72"/>
    <w:rsid w:val="00420D98"/>
    <w:rsid w:val="0042115C"/>
    <w:rsid w:val="004219E5"/>
    <w:rsid w:val="00421CE6"/>
    <w:rsid w:val="00424F31"/>
    <w:rsid w:val="004252B4"/>
    <w:rsid w:val="00427773"/>
    <w:rsid w:val="004304F4"/>
    <w:rsid w:val="00431183"/>
    <w:rsid w:val="00431238"/>
    <w:rsid w:val="00433328"/>
    <w:rsid w:val="00433FF8"/>
    <w:rsid w:val="00435051"/>
    <w:rsid w:val="00435467"/>
    <w:rsid w:val="004361B6"/>
    <w:rsid w:val="00436E64"/>
    <w:rsid w:val="00437B70"/>
    <w:rsid w:val="004400F7"/>
    <w:rsid w:val="0044390D"/>
    <w:rsid w:val="00444C42"/>
    <w:rsid w:val="00444F21"/>
    <w:rsid w:val="0044538A"/>
    <w:rsid w:val="00445CCC"/>
    <w:rsid w:val="0045047F"/>
    <w:rsid w:val="004505B3"/>
    <w:rsid w:val="004506CE"/>
    <w:rsid w:val="0045183D"/>
    <w:rsid w:val="00452D1E"/>
    <w:rsid w:val="00454951"/>
    <w:rsid w:val="0045561E"/>
    <w:rsid w:val="004557A4"/>
    <w:rsid w:val="00455D0E"/>
    <w:rsid w:val="0046094E"/>
    <w:rsid w:val="0046108F"/>
    <w:rsid w:val="004617F6"/>
    <w:rsid w:val="00461ABC"/>
    <w:rsid w:val="004659AD"/>
    <w:rsid w:val="004678FA"/>
    <w:rsid w:val="00467D02"/>
    <w:rsid w:val="0047021B"/>
    <w:rsid w:val="0047119B"/>
    <w:rsid w:val="0047396B"/>
    <w:rsid w:val="0047586C"/>
    <w:rsid w:val="00476163"/>
    <w:rsid w:val="00476370"/>
    <w:rsid w:val="004846E3"/>
    <w:rsid w:val="004847A0"/>
    <w:rsid w:val="00484BA7"/>
    <w:rsid w:val="004851EE"/>
    <w:rsid w:val="0048691B"/>
    <w:rsid w:val="00486FA7"/>
    <w:rsid w:val="00487CEB"/>
    <w:rsid w:val="004900B3"/>
    <w:rsid w:val="004905DC"/>
    <w:rsid w:val="0049136D"/>
    <w:rsid w:val="00491EDB"/>
    <w:rsid w:val="0049286B"/>
    <w:rsid w:val="004933B6"/>
    <w:rsid w:val="00494707"/>
    <w:rsid w:val="004968F1"/>
    <w:rsid w:val="004974D2"/>
    <w:rsid w:val="004A2C1F"/>
    <w:rsid w:val="004A470D"/>
    <w:rsid w:val="004A596E"/>
    <w:rsid w:val="004A6250"/>
    <w:rsid w:val="004A69D4"/>
    <w:rsid w:val="004A771D"/>
    <w:rsid w:val="004B0CE0"/>
    <w:rsid w:val="004B5025"/>
    <w:rsid w:val="004C0492"/>
    <w:rsid w:val="004C0B22"/>
    <w:rsid w:val="004C1900"/>
    <w:rsid w:val="004C2CF7"/>
    <w:rsid w:val="004C344E"/>
    <w:rsid w:val="004C3E53"/>
    <w:rsid w:val="004C3F99"/>
    <w:rsid w:val="004C46A4"/>
    <w:rsid w:val="004C6002"/>
    <w:rsid w:val="004C6767"/>
    <w:rsid w:val="004C6F56"/>
    <w:rsid w:val="004C7165"/>
    <w:rsid w:val="004C7B94"/>
    <w:rsid w:val="004D288C"/>
    <w:rsid w:val="004D2A9D"/>
    <w:rsid w:val="004D3205"/>
    <w:rsid w:val="004E1B96"/>
    <w:rsid w:val="004E20D6"/>
    <w:rsid w:val="004E2908"/>
    <w:rsid w:val="004E29F4"/>
    <w:rsid w:val="004E3A4C"/>
    <w:rsid w:val="004E42A0"/>
    <w:rsid w:val="004E485A"/>
    <w:rsid w:val="004E5B7E"/>
    <w:rsid w:val="004E7E55"/>
    <w:rsid w:val="004F0289"/>
    <w:rsid w:val="004F09B3"/>
    <w:rsid w:val="004F19FC"/>
    <w:rsid w:val="004F2247"/>
    <w:rsid w:val="004F3582"/>
    <w:rsid w:val="004F3DE3"/>
    <w:rsid w:val="004F64EF"/>
    <w:rsid w:val="004F7132"/>
    <w:rsid w:val="004F77F6"/>
    <w:rsid w:val="004F799D"/>
    <w:rsid w:val="00500019"/>
    <w:rsid w:val="00501954"/>
    <w:rsid w:val="005050E0"/>
    <w:rsid w:val="00505552"/>
    <w:rsid w:val="00512F14"/>
    <w:rsid w:val="00516201"/>
    <w:rsid w:val="00521210"/>
    <w:rsid w:val="00521704"/>
    <w:rsid w:val="0052262C"/>
    <w:rsid w:val="00522EAE"/>
    <w:rsid w:val="00523B06"/>
    <w:rsid w:val="00524458"/>
    <w:rsid w:val="00524653"/>
    <w:rsid w:val="005259C6"/>
    <w:rsid w:val="0052614A"/>
    <w:rsid w:val="00526CAB"/>
    <w:rsid w:val="00526E15"/>
    <w:rsid w:val="00526E5B"/>
    <w:rsid w:val="0052718F"/>
    <w:rsid w:val="00527E3E"/>
    <w:rsid w:val="005303A7"/>
    <w:rsid w:val="005308F6"/>
    <w:rsid w:val="00530A32"/>
    <w:rsid w:val="00530E34"/>
    <w:rsid w:val="00532E22"/>
    <w:rsid w:val="005332B1"/>
    <w:rsid w:val="0053778D"/>
    <w:rsid w:val="00537CE0"/>
    <w:rsid w:val="00537FF7"/>
    <w:rsid w:val="00540A20"/>
    <w:rsid w:val="00541293"/>
    <w:rsid w:val="00541DA9"/>
    <w:rsid w:val="005423E1"/>
    <w:rsid w:val="00543492"/>
    <w:rsid w:val="005442CA"/>
    <w:rsid w:val="0054666B"/>
    <w:rsid w:val="00546BF3"/>
    <w:rsid w:val="00546FB2"/>
    <w:rsid w:val="00554310"/>
    <w:rsid w:val="00555EEA"/>
    <w:rsid w:val="005562C4"/>
    <w:rsid w:val="00557AF9"/>
    <w:rsid w:val="00560420"/>
    <w:rsid w:val="00560BEE"/>
    <w:rsid w:val="00561597"/>
    <w:rsid w:val="005620BC"/>
    <w:rsid w:val="00562260"/>
    <w:rsid w:val="005623D2"/>
    <w:rsid w:val="00563EC5"/>
    <w:rsid w:val="005649FC"/>
    <w:rsid w:val="0056560C"/>
    <w:rsid w:val="0056619E"/>
    <w:rsid w:val="005664DC"/>
    <w:rsid w:val="00566ADF"/>
    <w:rsid w:val="00567A28"/>
    <w:rsid w:val="00567F7F"/>
    <w:rsid w:val="005710FB"/>
    <w:rsid w:val="005726F4"/>
    <w:rsid w:val="0057486B"/>
    <w:rsid w:val="00574B1D"/>
    <w:rsid w:val="00575595"/>
    <w:rsid w:val="0057603F"/>
    <w:rsid w:val="00576811"/>
    <w:rsid w:val="005769E8"/>
    <w:rsid w:val="00576ABA"/>
    <w:rsid w:val="00580063"/>
    <w:rsid w:val="00580283"/>
    <w:rsid w:val="00581A3C"/>
    <w:rsid w:val="00582071"/>
    <w:rsid w:val="00583209"/>
    <w:rsid w:val="00584F20"/>
    <w:rsid w:val="0058579F"/>
    <w:rsid w:val="005857E4"/>
    <w:rsid w:val="00585B7A"/>
    <w:rsid w:val="00585C6C"/>
    <w:rsid w:val="00586030"/>
    <w:rsid w:val="005863E2"/>
    <w:rsid w:val="0059040C"/>
    <w:rsid w:val="00590D6A"/>
    <w:rsid w:val="00591316"/>
    <w:rsid w:val="00592CCC"/>
    <w:rsid w:val="0059330D"/>
    <w:rsid w:val="0059332E"/>
    <w:rsid w:val="00594229"/>
    <w:rsid w:val="00595039"/>
    <w:rsid w:val="005959D4"/>
    <w:rsid w:val="00596531"/>
    <w:rsid w:val="005972DF"/>
    <w:rsid w:val="00597DBC"/>
    <w:rsid w:val="005A38C9"/>
    <w:rsid w:val="005A5464"/>
    <w:rsid w:val="005A5EA4"/>
    <w:rsid w:val="005A632A"/>
    <w:rsid w:val="005A6EE2"/>
    <w:rsid w:val="005B15AD"/>
    <w:rsid w:val="005B236D"/>
    <w:rsid w:val="005B2C6B"/>
    <w:rsid w:val="005B2F0B"/>
    <w:rsid w:val="005B4BBD"/>
    <w:rsid w:val="005B56DF"/>
    <w:rsid w:val="005B6EFB"/>
    <w:rsid w:val="005B7039"/>
    <w:rsid w:val="005B713B"/>
    <w:rsid w:val="005B75BB"/>
    <w:rsid w:val="005C194A"/>
    <w:rsid w:val="005C27E3"/>
    <w:rsid w:val="005C49D2"/>
    <w:rsid w:val="005C6B15"/>
    <w:rsid w:val="005C7FA3"/>
    <w:rsid w:val="005D0FE7"/>
    <w:rsid w:val="005D235F"/>
    <w:rsid w:val="005D3045"/>
    <w:rsid w:val="005D3B60"/>
    <w:rsid w:val="005D42A6"/>
    <w:rsid w:val="005D4401"/>
    <w:rsid w:val="005D6349"/>
    <w:rsid w:val="005D72E5"/>
    <w:rsid w:val="005D7E61"/>
    <w:rsid w:val="005E00AC"/>
    <w:rsid w:val="005E0195"/>
    <w:rsid w:val="005E0A5F"/>
    <w:rsid w:val="005E1A86"/>
    <w:rsid w:val="005E2217"/>
    <w:rsid w:val="005E3F96"/>
    <w:rsid w:val="005E4756"/>
    <w:rsid w:val="005E5A89"/>
    <w:rsid w:val="005E5B6C"/>
    <w:rsid w:val="005E617F"/>
    <w:rsid w:val="005E6305"/>
    <w:rsid w:val="005E6576"/>
    <w:rsid w:val="005F331A"/>
    <w:rsid w:val="005F3B77"/>
    <w:rsid w:val="005F3D47"/>
    <w:rsid w:val="005F6628"/>
    <w:rsid w:val="005F762E"/>
    <w:rsid w:val="005F767C"/>
    <w:rsid w:val="00600B23"/>
    <w:rsid w:val="00603561"/>
    <w:rsid w:val="00603B4E"/>
    <w:rsid w:val="00605B91"/>
    <w:rsid w:val="0061182F"/>
    <w:rsid w:val="00611AF5"/>
    <w:rsid w:val="006141E0"/>
    <w:rsid w:val="00614460"/>
    <w:rsid w:val="00614B45"/>
    <w:rsid w:val="00616792"/>
    <w:rsid w:val="00621341"/>
    <w:rsid w:val="006226DA"/>
    <w:rsid w:val="00626412"/>
    <w:rsid w:val="00626B8A"/>
    <w:rsid w:val="00627DA8"/>
    <w:rsid w:val="00630AFF"/>
    <w:rsid w:val="00630EC7"/>
    <w:rsid w:val="0063177D"/>
    <w:rsid w:val="00635095"/>
    <w:rsid w:val="006357E2"/>
    <w:rsid w:val="00636549"/>
    <w:rsid w:val="00636C77"/>
    <w:rsid w:val="00640C3B"/>
    <w:rsid w:val="006415A3"/>
    <w:rsid w:val="006416EB"/>
    <w:rsid w:val="006419C0"/>
    <w:rsid w:val="00642D59"/>
    <w:rsid w:val="00642D6B"/>
    <w:rsid w:val="00643308"/>
    <w:rsid w:val="006435AC"/>
    <w:rsid w:val="00643865"/>
    <w:rsid w:val="00644A6F"/>
    <w:rsid w:val="0064561B"/>
    <w:rsid w:val="00645F97"/>
    <w:rsid w:val="0064610C"/>
    <w:rsid w:val="006463A5"/>
    <w:rsid w:val="0064691D"/>
    <w:rsid w:val="006509EA"/>
    <w:rsid w:val="006523E5"/>
    <w:rsid w:val="0065354B"/>
    <w:rsid w:val="00654B8C"/>
    <w:rsid w:val="00655AC8"/>
    <w:rsid w:val="00660941"/>
    <w:rsid w:val="00660942"/>
    <w:rsid w:val="00661E22"/>
    <w:rsid w:val="006653D4"/>
    <w:rsid w:val="00666847"/>
    <w:rsid w:val="00666A6C"/>
    <w:rsid w:val="0067007A"/>
    <w:rsid w:val="00671ACD"/>
    <w:rsid w:val="0067598E"/>
    <w:rsid w:val="006765CD"/>
    <w:rsid w:val="006774EC"/>
    <w:rsid w:val="0067783B"/>
    <w:rsid w:val="0068136E"/>
    <w:rsid w:val="006816DB"/>
    <w:rsid w:val="00681DEA"/>
    <w:rsid w:val="00682310"/>
    <w:rsid w:val="006823A3"/>
    <w:rsid w:val="006825DC"/>
    <w:rsid w:val="00682738"/>
    <w:rsid w:val="00683338"/>
    <w:rsid w:val="00684EF4"/>
    <w:rsid w:val="00685F2B"/>
    <w:rsid w:val="006869E0"/>
    <w:rsid w:val="00691C3F"/>
    <w:rsid w:val="00692403"/>
    <w:rsid w:val="00694094"/>
    <w:rsid w:val="00695B76"/>
    <w:rsid w:val="00697E56"/>
    <w:rsid w:val="006A3751"/>
    <w:rsid w:val="006A3B98"/>
    <w:rsid w:val="006A402C"/>
    <w:rsid w:val="006A49F9"/>
    <w:rsid w:val="006A4FF8"/>
    <w:rsid w:val="006A50C5"/>
    <w:rsid w:val="006A5833"/>
    <w:rsid w:val="006A6091"/>
    <w:rsid w:val="006A65EA"/>
    <w:rsid w:val="006A75E4"/>
    <w:rsid w:val="006B11B9"/>
    <w:rsid w:val="006B2FAF"/>
    <w:rsid w:val="006B38AE"/>
    <w:rsid w:val="006B4222"/>
    <w:rsid w:val="006B4891"/>
    <w:rsid w:val="006B5181"/>
    <w:rsid w:val="006B5918"/>
    <w:rsid w:val="006B5A47"/>
    <w:rsid w:val="006B5EF4"/>
    <w:rsid w:val="006B6135"/>
    <w:rsid w:val="006B7A88"/>
    <w:rsid w:val="006C03DE"/>
    <w:rsid w:val="006C1280"/>
    <w:rsid w:val="006C40BD"/>
    <w:rsid w:val="006C687F"/>
    <w:rsid w:val="006C6C85"/>
    <w:rsid w:val="006C7A0C"/>
    <w:rsid w:val="006C7CD7"/>
    <w:rsid w:val="006C7F8C"/>
    <w:rsid w:val="006D0177"/>
    <w:rsid w:val="006D22F3"/>
    <w:rsid w:val="006D294C"/>
    <w:rsid w:val="006D31ED"/>
    <w:rsid w:val="006D3E6B"/>
    <w:rsid w:val="006D610B"/>
    <w:rsid w:val="006D6F79"/>
    <w:rsid w:val="006E1CB3"/>
    <w:rsid w:val="006E3823"/>
    <w:rsid w:val="006E4E5E"/>
    <w:rsid w:val="006E5F43"/>
    <w:rsid w:val="006E6BF4"/>
    <w:rsid w:val="006E7857"/>
    <w:rsid w:val="006F0A25"/>
    <w:rsid w:val="006F1310"/>
    <w:rsid w:val="006F14EC"/>
    <w:rsid w:val="006F2BBC"/>
    <w:rsid w:val="006F2E30"/>
    <w:rsid w:val="006F362F"/>
    <w:rsid w:val="006F3D04"/>
    <w:rsid w:val="006F43FB"/>
    <w:rsid w:val="006F4B5E"/>
    <w:rsid w:val="006F4BDE"/>
    <w:rsid w:val="006F7607"/>
    <w:rsid w:val="006F78F0"/>
    <w:rsid w:val="00700D82"/>
    <w:rsid w:val="00701CA3"/>
    <w:rsid w:val="007027F8"/>
    <w:rsid w:val="0070338A"/>
    <w:rsid w:val="00703611"/>
    <w:rsid w:val="00703AA6"/>
    <w:rsid w:val="007044C7"/>
    <w:rsid w:val="00704734"/>
    <w:rsid w:val="007057EB"/>
    <w:rsid w:val="00705CD5"/>
    <w:rsid w:val="00707CF5"/>
    <w:rsid w:val="0071050D"/>
    <w:rsid w:val="007112E7"/>
    <w:rsid w:val="00711DB6"/>
    <w:rsid w:val="00712B2D"/>
    <w:rsid w:val="007146F3"/>
    <w:rsid w:val="00714B0A"/>
    <w:rsid w:val="00715F4C"/>
    <w:rsid w:val="00716368"/>
    <w:rsid w:val="00716FD3"/>
    <w:rsid w:val="007172A8"/>
    <w:rsid w:val="0071783C"/>
    <w:rsid w:val="00717CAF"/>
    <w:rsid w:val="00720767"/>
    <w:rsid w:val="007211B4"/>
    <w:rsid w:val="007221D4"/>
    <w:rsid w:val="00723045"/>
    <w:rsid w:val="00723223"/>
    <w:rsid w:val="00725B93"/>
    <w:rsid w:val="007279F1"/>
    <w:rsid w:val="00727DC1"/>
    <w:rsid w:val="007313DB"/>
    <w:rsid w:val="00732CAA"/>
    <w:rsid w:val="0073359A"/>
    <w:rsid w:val="007359E7"/>
    <w:rsid w:val="00735EF5"/>
    <w:rsid w:val="00735FBB"/>
    <w:rsid w:val="00742AB4"/>
    <w:rsid w:val="00743107"/>
    <w:rsid w:val="007446EB"/>
    <w:rsid w:val="00745192"/>
    <w:rsid w:val="00746930"/>
    <w:rsid w:val="00747015"/>
    <w:rsid w:val="007504DE"/>
    <w:rsid w:val="00750BF5"/>
    <w:rsid w:val="007517E0"/>
    <w:rsid w:val="00751DA3"/>
    <w:rsid w:val="007523ED"/>
    <w:rsid w:val="007524BE"/>
    <w:rsid w:val="00752654"/>
    <w:rsid w:val="007527C8"/>
    <w:rsid w:val="0075409F"/>
    <w:rsid w:val="007550C0"/>
    <w:rsid w:val="0075597B"/>
    <w:rsid w:val="00756E64"/>
    <w:rsid w:val="00760AB2"/>
    <w:rsid w:val="0076191E"/>
    <w:rsid w:val="00763722"/>
    <w:rsid w:val="00763F55"/>
    <w:rsid w:val="00763F85"/>
    <w:rsid w:val="00764391"/>
    <w:rsid w:val="007668BB"/>
    <w:rsid w:val="00766BBC"/>
    <w:rsid w:val="00767BFA"/>
    <w:rsid w:val="00767EC2"/>
    <w:rsid w:val="00771FF7"/>
    <w:rsid w:val="0077208C"/>
    <w:rsid w:val="007738F9"/>
    <w:rsid w:val="00774F9B"/>
    <w:rsid w:val="0077522F"/>
    <w:rsid w:val="00775D4E"/>
    <w:rsid w:val="00777BC1"/>
    <w:rsid w:val="007816BC"/>
    <w:rsid w:val="00781FE5"/>
    <w:rsid w:val="00782AFB"/>
    <w:rsid w:val="0078373B"/>
    <w:rsid w:val="00783ACF"/>
    <w:rsid w:val="00786052"/>
    <w:rsid w:val="00786054"/>
    <w:rsid w:val="00787994"/>
    <w:rsid w:val="00791B9A"/>
    <w:rsid w:val="00791E84"/>
    <w:rsid w:val="00791F3D"/>
    <w:rsid w:val="00792758"/>
    <w:rsid w:val="0079290E"/>
    <w:rsid w:val="00793016"/>
    <w:rsid w:val="00793056"/>
    <w:rsid w:val="007944F2"/>
    <w:rsid w:val="00794E3B"/>
    <w:rsid w:val="007953A2"/>
    <w:rsid w:val="00797D58"/>
    <w:rsid w:val="007A0DCA"/>
    <w:rsid w:val="007A2DFC"/>
    <w:rsid w:val="007A4386"/>
    <w:rsid w:val="007A502F"/>
    <w:rsid w:val="007A595C"/>
    <w:rsid w:val="007A6CD6"/>
    <w:rsid w:val="007A70FC"/>
    <w:rsid w:val="007A7758"/>
    <w:rsid w:val="007B1639"/>
    <w:rsid w:val="007B3225"/>
    <w:rsid w:val="007B41CA"/>
    <w:rsid w:val="007B4A34"/>
    <w:rsid w:val="007B5053"/>
    <w:rsid w:val="007B51AB"/>
    <w:rsid w:val="007B5464"/>
    <w:rsid w:val="007B5A83"/>
    <w:rsid w:val="007C02C3"/>
    <w:rsid w:val="007C1457"/>
    <w:rsid w:val="007C3431"/>
    <w:rsid w:val="007C5F18"/>
    <w:rsid w:val="007C7248"/>
    <w:rsid w:val="007C7B87"/>
    <w:rsid w:val="007D074A"/>
    <w:rsid w:val="007D2F32"/>
    <w:rsid w:val="007D51A4"/>
    <w:rsid w:val="007D6A1F"/>
    <w:rsid w:val="007D6B0B"/>
    <w:rsid w:val="007D6D51"/>
    <w:rsid w:val="007D6E9D"/>
    <w:rsid w:val="007E01BF"/>
    <w:rsid w:val="007E050B"/>
    <w:rsid w:val="007E12D0"/>
    <w:rsid w:val="007E29C8"/>
    <w:rsid w:val="007E5653"/>
    <w:rsid w:val="007E598E"/>
    <w:rsid w:val="007E6A5E"/>
    <w:rsid w:val="007E7279"/>
    <w:rsid w:val="007E74D6"/>
    <w:rsid w:val="007E7E9B"/>
    <w:rsid w:val="007F0284"/>
    <w:rsid w:val="007F0432"/>
    <w:rsid w:val="007F05E0"/>
    <w:rsid w:val="007F1703"/>
    <w:rsid w:val="007F26A8"/>
    <w:rsid w:val="007F27A8"/>
    <w:rsid w:val="007F2F62"/>
    <w:rsid w:val="007F315F"/>
    <w:rsid w:val="007F59BD"/>
    <w:rsid w:val="007F5F5A"/>
    <w:rsid w:val="007F6C4E"/>
    <w:rsid w:val="0080066C"/>
    <w:rsid w:val="00800A30"/>
    <w:rsid w:val="00801107"/>
    <w:rsid w:val="00801E3D"/>
    <w:rsid w:val="008020BD"/>
    <w:rsid w:val="00806384"/>
    <w:rsid w:val="00806E4F"/>
    <w:rsid w:val="008077A9"/>
    <w:rsid w:val="008110AC"/>
    <w:rsid w:val="00812FF9"/>
    <w:rsid w:val="00814A06"/>
    <w:rsid w:val="00815C88"/>
    <w:rsid w:val="00815E0A"/>
    <w:rsid w:val="00816CF0"/>
    <w:rsid w:val="00817486"/>
    <w:rsid w:val="00817E71"/>
    <w:rsid w:val="00822F2E"/>
    <w:rsid w:val="008249FA"/>
    <w:rsid w:val="00826505"/>
    <w:rsid w:val="00827226"/>
    <w:rsid w:val="008275E4"/>
    <w:rsid w:val="008313CF"/>
    <w:rsid w:val="00832479"/>
    <w:rsid w:val="00832EB8"/>
    <w:rsid w:val="00833AE2"/>
    <w:rsid w:val="00833D31"/>
    <w:rsid w:val="00837708"/>
    <w:rsid w:val="00837D70"/>
    <w:rsid w:val="00840633"/>
    <w:rsid w:val="00840C9A"/>
    <w:rsid w:val="008417C1"/>
    <w:rsid w:val="0084358B"/>
    <w:rsid w:val="00843EB2"/>
    <w:rsid w:val="008441B3"/>
    <w:rsid w:val="008458EA"/>
    <w:rsid w:val="0084764F"/>
    <w:rsid w:val="00847867"/>
    <w:rsid w:val="00847F32"/>
    <w:rsid w:val="00851430"/>
    <w:rsid w:val="00852E4F"/>
    <w:rsid w:val="00853730"/>
    <w:rsid w:val="008538C8"/>
    <w:rsid w:val="00854192"/>
    <w:rsid w:val="00857343"/>
    <w:rsid w:val="00860AB1"/>
    <w:rsid w:val="00862CBD"/>
    <w:rsid w:val="008636A7"/>
    <w:rsid w:val="008656DA"/>
    <w:rsid w:val="00866FC4"/>
    <w:rsid w:val="0087413A"/>
    <w:rsid w:val="008773C7"/>
    <w:rsid w:val="00880410"/>
    <w:rsid w:val="00880E7A"/>
    <w:rsid w:val="00881FAE"/>
    <w:rsid w:val="00883196"/>
    <w:rsid w:val="00884A10"/>
    <w:rsid w:val="00884C9E"/>
    <w:rsid w:val="00885FE9"/>
    <w:rsid w:val="00887ABF"/>
    <w:rsid w:val="00890A57"/>
    <w:rsid w:val="008920F0"/>
    <w:rsid w:val="0089257D"/>
    <w:rsid w:val="0089368C"/>
    <w:rsid w:val="0089435A"/>
    <w:rsid w:val="00894480"/>
    <w:rsid w:val="00895B1A"/>
    <w:rsid w:val="0089727F"/>
    <w:rsid w:val="008975CC"/>
    <w:rsid w:val="008A004F"/>
    <w:rsid w:val="008A14B1"/>
    <w:rsid w:val="008A2099"/>
    <w:rsid w:val="008A3BA6"/>
    <w:rsid w:val="008A53A2"/>
    <w:rsid w:val="008A5BCD"/>
    <w:rsid w:val="008A6ADA"/>
    <w:rsid w:val="008A76A2"/>
    <w:rsid w:val="008A7E9F"/>
    <w:rsid w:val="008B0DA3"/>
    <w:rsid w:val="008B0F10"/>
    <w:rsid w:val="008B4843"/>
    <w:rsid w:val="008B5A50"/>
    <w:rsid w:val="008B6062"/>
    <w:rsid w:val="008B7FAE"/>
    <w:rsid w:val="008C0ABA"/>
    <w:rsid w:val="008C2F07"/>
    <w:rsid w:val="008C3BF1"/>
    <w:rsid w:val="008C420C"/>
    <w:rsid w:val="008C4A88"/>
    <w:rsid w:val="008C60B1"/>
    <w:rsid w:val="008C6302"/>
    <w:rsid w:val="008C649D"/>
    <w:rsid w:val="008C66C0"/>
    <w:rsid w:val="008C7ED1"/>
    <w:rsid w:val="008D012F"/>
    <w:rsid w:val="008D10B7"/>
    <w:rsid w:val="008D2D56"/>
    <w:rsid w:val="008D4425"/>
    <w:rsid w:val="008D5AF3"/>
    <w:rsid w:val="008D7EBA"/>
    <w:rsid w:val="008E09AF"/>
    <w:rsid w:val="008E0ECC"/>
    <w:rsid w:val="008E22A1"/>
    <w:rsid w:val="008E3088"/>
    <w:rsid w:val="008E359E"/>
    <w:rsid w:val="008E53EB"/>
    <w:rsid w:val="008E66D3"/>
    <w:rsid w:val="008E6EA0"/>
    <w:rsid w:val="008E75FD"/>
    <w:rsid w:val="008F07F9"/>
    <w:rsid w:val="008F13D8"/>
    <w:rsid w:val="008F1E43"/>
    <w:rsid w:val="008F2C9A"/>
    <w:rsid w:val="008F3C90"/>
    <w:rsid w:val="008F6497"/>
    <w:rsid w:val="00900758"/>
    <w:rsid w:val="00904558"/>
    <w:rsid w:val="00904918"/>
    <w:rsid w:val="00907D89"/>
    <w:rsid w:val="00911AB5"/>
    <w:rsid w:val="00912670"/>
    <w:rsid w:val="00912C38"/>
    <w:rsid w:val="009135AC"/>
    <w:rsid w:val="00913DFA"/>
    <w:rsid w:val="00913F98"/>
    <w:rsid w:val="00914845"/>
    <w:rsid w:val="009154BB"/>
    <w:rsid w:val="00915974"/>
    <w:rsid w:val="00915B58"/>
    <w:rsid w:val="009162C2"/>
    <w:rsid w:val="00916391"/>
    <w:rsid w:val="009173C2"/>
    <w:rsid w:val="00920ABA"/>
    <w:rsid w:val="009214B7"/>
    <w:rsid w:val="00921ED3"/>
    <w:rsid w:val="00924884"/>
    <w:rsid w:val="00924F9F"/>
    <w:rsid w:val="00930015"/>
    <w:rsid w:val="009302CA"/>
    <w:rsid w:val="00931D45"/>
    <w:rsid w:val="009321FF"/>
    <w:rsid w:val="00932A53"/>
    <w:rsid w:val="0093302B"/>
    <w:rsid w:val="009330C6"/>
    <w:rsid w:val="009339DC"/>
    <w:rsid w:val="00933E58"/>
    <w:rsid w:val="009341A9"/>
    <w:rsid w:val="00934511"/>
    <w:rsid w:val="00935E17"/>
    <w:rsid w:val="00936536"/>
    <w:rsid w:val="00936729"/>
    <w:rsid w:val="00937A54"/>
    <w:rsid w:val="00941234"/>
    <w:rsid w:val="009437AF"/>
    <w:rsid w:val="0094395B"/>
    <w:rsid w:val="00943E2F"/>
    <w:rsid w:val="00943F7D"/>
    <w:rsid w:val="009442E5"/>
    <w:rsid w:val="00944BBE"/>
    <w:rsid w:val="009453B3"/>
    <w:rsid w:val="009468C6"/>
    <w:rsid w:val="00946CB2"/>
    <w:rsid w:val="009474AD"/>
    <w:rsid w:val="00951425"/>
    <w:rsid w:val="00953032"/>
    <w:rsid w:val="00953A3B"/>
    <w:rsid w:val="009542F3"/>
    <w:rsid w:val="00956AEA"/>
    <w:rsid w:val="00960036"/>
    <w:rsid w:val="00960A8D"/>
    <w:rsid w:val="009611AF"/>
    <w:rsid w:val="00964413"/>
    <w:rsid w:val="009644D0"/>
    <w:rsid w:val="00964BF0"/>
    <w:rsid w:val="00965078"/>
    <w:rsid w:val="00965432"/>
    <w:rsid w:val="0096618D"/>
    <w:rsid w:val="00966CB0"/>
    <w:rsid w:val="00966F81"/>
    <w:rsid w:val="0097006D"/>
    <w:rsid w:val="00970905"/>
    <w:rsid w:val="00972E6A"/>
    <w:rsid w:val="0097369B"/>
    <w:rsid w:val="009739F2"/>
    <w:rsid w:val="00973A5C"/>
    <w:rsid w:val="0097572C"/>
    <w:rsid w:val="00976357"/>
    <w:rsid w:val="00977305"/>
    <w:rsid w:val="00977603"/>
    <w:rsid w:val="009803EB"/>
    <w:rsid w:val="00981849"/>
    <w:rsid w:val="00982465"/>
    <w:rsid w:val="0098282A"/>
    <w:rsid w:val="00982C44"/>
    <w:rsid w:val="009848A1"/>
    <w:rsid w:val="00984DF8"/>
    <w:rsid w:val="009850C0"/>
    <w:rsid w:val="00985804"/>
    <w:rsid w:val="00990369"/>
    <w:rsid w:val="00991A0E"/>
    <w:rsid w:val="00993ECD"/>
    <w:rsid w:val="009958E2"/>
    <w:rsid w:val="009960BF"/>
    <w:rsid w:val="0099614C"/>
    <w:rsid w:val="009979EF"/>
    <w:rsid w:val="009A07DE"/>
    <w:rsid w:val="009A15FE"/>
    <w:rsid w:val="009A1746"/>
    <w:rsid w:val="009A1ACE"/>
    <w:rsid w:val="009A21C1"/>
    <w:rsid w:val="009A22D2"/>
    <w:rsid w:val="009A46CE"/>
    <w:rsid w:val="009A5EB1"/>
    <w:rsid w:val="009B171A"/>
    <w:rsid w:val="009B1AAA"/>
    <w:rsid w:val="009B1E89"/>
    <w:rsid w:val="009B21D6"/>
    <w:rsid w:val="009B2845"/>
    <w:rsid w:val="009B3399"/>
    <w:rsid w:val="009B362B"/>
    <w:rsid w:val="009B3CA5"/>
    <w:rsid w:val="009B5CBF"/>
    <w:rsid w:val="009B73C1"/>
    <w:rsid w:val="009C25E1"/>
    <w:rsid w:val="009C2BD4"/>
    <w:rsid w:val="009C400B"/>
    <w:rsid w:val="009C419D"/>
    <w:rsid w:val="009C4CB3"/>
    <w:rsid w:val="009C63F3"/>
    <w:rsid w:val="009D0AC3"/>
    <w:rsid w:val="009D1817"/>
    <w:rsid w:val="009D32FC"/>
    <w:rsid w:val="009D3436"/>
    <w:rsid w:val="009D4F2D"/>
    <w:rsid w:val="009D51BF"/>
    <w:rsid w:val="009D706D"/>
    <w:rsid w:val="009D7847"/>
    <w:rsid w:val="009D7D1B"/>
    <w:rsid w:val="009E008A"/>
    <w:rsid w:val="009E0BEC"/>
    <w:rsid w:val="009E1246"/>
    <w:rsid w:val="009E1B76"/>
    <w:rsid w:val="009E3F24"/>
    <w:rsid w:val="009E409C"/>
    <w:rsid w:val="009E4162"/>
    <w:rsid w:val="009E5EAB"/>
    <w:rsid w:val="009E7167"/>
    <w:rsid w:val="009E7FA3"/>
    <w:rsid w:val="009F0BD4"/>
    <w:rsid w:val="009F125E"/>
    <w:rsid w:val="009F1986"/>
    <w:rsid w:val="009F1F1D"/>
    <w:rsid w:val="009F1FFE"/>
    <w:rsid w:val="009F3A4B"/>
    <w:rsid w:val="009F64E1"/>
    <w:rsid w:val="009F6758"/>
    <w:rsid w:val="009F7A48"/>
    <w:rsid w:val="009F7A75"/>
    <w:rsid w:val="009F7D3E"/>
    <w:rsid w:val="00A00735"/>
    <w:rsid w:val="00A00FAE"/>
    <w:rsid w:val="00A01202"/>
    <w:rsid w:val="00A0318F"/>
    <w:rsid w:val="00A0454A"/>
    <w:rsid w:val="00A04587"/>
    <w:rsid w:val="00A04A14"/>
    <w:rsid w:val="00A04A77"/>
    <w:rsid w:val="00A05218"/>
    <w:rsid w:val="00A06019"/>
    <w:rsid w:val="00A060FC"/>
    <w:rsid w:val="00A0630A"/>
    <w:rsid w:val="00A10319"/>
    <w:rsid w:val="00A1089D"/>
    <w:rsid w:val="00A10EB7"/>
    <w:rsid w:val="00A1159F"/>
    <w:rsid w:val="00A153C0"/>
    <w:rsid w:val="00A15769"/>
    <w:rsid w:val="00A157AF"/>
    <w:rsid w:val="00A15D14"/>
    <w:rsid w:val="00A15F40"/>
    <w:rsid w:val="00A163FE"/>
    <w:rsid w:val="00A1688D"/>
    <w:rsid w:val="00A16A13"/>
    <w:rsid w:val="00A1764A"/>
    <w:rsid w:val="00A177A8"/>
    <w:rsid w:val="00A17B9B"/>
    <w:rsid w:val="00A17E08"/>
    <w:rsid w:val="00A2040C"/>
    <w:rsid w:val="00A218C4"/>
    <w:rsid w:val="00A22460"/>
    <w:rsid w:val="00A227C0"/>
    <w:rsid w:val="00A24748"/>
    <w:rsid w:val="00A25752"/>
    <w:rsid w:val="00A262C6"/>
    <w:rsid w:val="00A264E9"/>
    <w:rsid w:val="00A26504"/>
    <w:rsid w:val="00A26522"/>
    <w:rsid w:val="00A3191D"/>
    <w:rsid w:val="00A331C8"/>
    <w:rsid w:val="00A342F4"/>
    <w:rsid w:val="00A34A5C"/>
    <w:rsid w:val="00A35B2E"/>
    <w:rsid w:val="00A36C29"/>
    <w:rsid w:val="00A42450"/>
    <w:rsid w:val="00A43493"/>
    <w:rsid w:val="00A47262"/>
    <w:rsid w:val="00A474ED"/>
    <w:rsid w:val="00A50E8A"/>
    <w:rsid w:val="00A53E8F"/>
    <w:rsid w:val="00A54308"/>
    <w:rsid w:val="00A54DE9"/>
    <w:rsid w:val="00A54E14"/>
    <w:rsid w:val="00A563AE"/>
    <w:rsid w:val="00A60299"/>
    <w:rsid w:val="00A60D60"/>
    <w:rsid w:val="00A61428"/>
    <w:rsid w:val="00A6471C"/>
    <w:rsid w:val="00A65D82"/>
    <w:rsid w:val="00A66B63"/>
    <w:rsid w:val="00A67B2F"/>
    <w:rsid w:val="00A700CB"/>
    <w:rsid w:val="00A710EC"/>
    <w:rsid w:val="00A71199"/>
    <w:rsid w:val="00A71403"/>
    <w:rsid w:val="00A717B0"/>
    <w:rsid w:val="00A73DA1"/>
    <w:rsid w:val="00A73F42"/>
    <w:rsid w:val="00A76225"/>
    <w:rsid w:val="00A80473"/>
    <w:rsid w:val="00A827F9"/>
    <w:rsid w:val="00A82A76"/>
    <w:rsid w:val="00A831E8"/>
    <w:rsid w:val="00A841F6"/>
    <w:rsid w:val="00A84E79"/>
    <w:rsid w:val="00A856E3"/>
    <w:rsid w:val="00A85F82"/>
    <w:rsid w:val="00A86583"/>
    <w:rsid w:val="00A86D57"/>
    <w:rsid w:val="00A8707F"/>
    <w:rsid w:val="00A875F2"/>
    <w:rsid w:val="00A909E6"/>
    <w:rsid w:val="00A90A26"/>
    <w:rsid w:val="00A90B0F"/>
    <w:rsid w:val="00A91E21"/>
    <w:rsid w:val="00A93CE9"/>
    <w:rsid w:val="00A96992"/>
    <w:rsid w:val="00A96BBB"/>
    <w:rsid w:val="00AA2E1A"/>
    <w:rsid w:val="00AA4836"/>
    <w:rsid w:val="00AA55D2"/>
    <w:rsid w:val="00AA796A"/>
    <w:rsid w:val="00AA7AAA"/>
    <w:rsid w:val="00AB06A9"/>
    <w:rsid w:val="00AB1300"/>
    <w:rsid w:val="00AB31C3"/>
    <w:rsid w:val="00AB4A3B"/>
    <w:rsid w:val="00AB5562"/>
    <w:rsid w:val="00AB559C"/>
    <w:rsid w:val="00AB57CA"/>
    <w:rsid w:val="00AB6BD8"/>
    <w:rsid w:val="00AB6DCB"/>
    <w:rsid w:val="00AB798F"/>
    <w:rsid w:val="00AC2436"/>
    <w:rsid w:val="00AC33AC"/>
    <w:rsid w:val="00AC43C8"/>
    <w:rsid w:val="00AC4750"/>
    <w:rsid w:val="00AC4DDB"/>
    <w:rsid w:val="00AD0B0E"/>
    <w:rsid w:val="00AD1DC6"/>
    <w:rsid w:val="00AD3FBB"/>
    <w:rsid w:val="00AD4D13"/>
    <w:rsid w:val="00AD5A2F"/>
    <w:rsid w:val="00AD5FBF"/>
    <w:rsid w:val="00AD793D"/>
    <w:rsid w:val="00AE0D0E"/>
    <w:rsid w:val="00AE1DA7"/>
    <w:rsid w:val="00AE1FBD"/>
    <w:rsid w:val="00AE2F85"/>
    <w:rsid w:val="00AE4968"/>
    <w:rsid w:val="00AE4EDD"/>
    <w:rsid w:val="00AE60EC"/>
    <w:rsid w:val="00AE72C4"/>
    <w:rsid w:val="00AE795F"/>
    <w:rsid w:val="00AF0A99"/>
    <w:rsid w:val="00AF0D18"/>
    <w:rsid w:val="00AF1107"/>
    <w:rsid w:val="00AF110A"/>
    <w:rsid w:val="00AF189A"/>
    <w:rsid w:val="00AF18BB"/>
    <w:rsid w:val="00AF1B17"/>
    <w:rsid w:val="00AF60EB"/>
    <w:rsid w:val="00AF64B1"/>
    <w:rsid w:val="00AF700A"/>
    <w:rsid w:val="00AF72A5"/>
    <w:rsid w:val="00AF76FA"/>
    <w:rsid w:val="00AF7FD2"/>
    <w:rsid w:val="00B008A8"/>
    <w:rsid w:val="00B01DE0"/>
    <w:rsid w:val="00B022FD"/>
    <w:rsid w:val="00B03D52"/>
    <w:rsid w:val="00B040F8"/>
    <w:rsid w:val="00B04B4E"/>
    <w:rsid w:val="00B05E32"/>
    <w:rsid w:val="00B1115C"/>
    <w:rsid w:val="00B12C92"/>
    <w:rsid w:val="00B138DD"/>
    <w:rsid w:val="00B13C37"/>
    <w:rsid w:val="00B1420A"/>
    <w:rsid w:val="00B149EC"/>
    <w:rsid w:val="00B1662C"/>
    <w:rsid w:val="00B170AA"/>
    <w:rsid w:val="00B17F41"/>
    <w:rsid w:val="00B20877"/>
    <w:rsid w:val="00B221F5"/>
    <w:rsid w:val="00B2256E"/>
    <w:rsid w:val="00B23B50"/>
    <w:rsid w:val="00B23DED"/>
    <w:rsid w:val="00B241FB"/>
    <w:rsid w:val="00B244EA"/>
    <w:rsid w:val="00B251BF"/>
    <w:rsid w:val="00B2556A"/>
    <w:rsid w:val="00B26B32"/>
    <w:rsid w:val="00B27B51"/>
    <w:rsid w:val="00B30CD1"/>
    <w:rsid w:val="00B31D2D"/>
    <w:rsid w:val="00B32086"/>
    <w:rsid w:val="00B3227E"/>
    <w:rsid w:val="00B35C23"/>
    <w:rsid w:val="00B368AD"/>
    <w:rsid w:val="00B40616"/>
    <w:rsid w:val="00B41214"/>
    <w:rsid w:val="00B420DA"/>
    <w:rsid w:val="00B42A73"/>
    <w:rsid w:val="00B44A72"/>
    <w:rsid w:val="00B45F15"/>
    <w:rsid w:val="00B46B9D"/>
    <w:rsid w:val="00B50158"/>
    <w:rsid w:val="00B51369"/>
    <w:rsid w:val="00B519E7"/>
    <w:rsid w:val="00B53B02"/>
    <w:rsid w:val="00B54F3C"/>
    <w:rsid w:val="00B56009"/>
    <w:rsid w:val="00B56A74"/>
    <w:rsid w:val="00B56B02"/>
    <w:rsid w:val="00B5704B"/>
    <w:rsid w:val="00B6077E"/>
    <w:rsid w:val="00B618AE"/>
    <w:rsid w:val="00B62A05"/>
    <w:rsid w:val="00B62AAA"/>
    <w:rsid w:val="00B6341A"/>
    <w:rsid w:val="00B64D2D"/>
    <w:rsid w:val="00B66D97"/>
    <w:rsid w:val="00B67CDF"/>
    <w:rsid w:val="00B711B4"/>
    <w:rsid w:val="00B745FE"/>
    <w:rsid w:val="00B74AC6"/>
    <w:rsid w:val="00B74FE3"/>
    <w:rsid w:val="00B75454"/>
    <w:rsid w:val="00B75C8D"/>
    <w:rsid w:val="00B75D66"/>
    <w:rsid w:val="00B76C46"/>
    <w:rsid w:val="00B7793E"/>
    <w:rsid w:val="00B77EAE"/>
    <w:rsid w:val="00B82AFD"/>
    <w:rsid w:val="00B831FA"/>
    <w:rsid w:val="00B8332C"/>
    <w:rsid w:val="00B839A0"/>
    <w:rsid w:val="00B85A41"/>
    <w:rsid w:val="00B861B6"/>
    <w:rsid w:val="00B866C9"/>
    <w:rsid w:val="00B87FE1"/>
    <w:rsid w:val="00B90987"/>
    <w:rsid w:val="00B90FD1"/>
    <w:rsid w:val="00B910B2"/>
    <w:rsid w:val="00B94D89"/>
    <w:rsid w:val="00B94E47"/>
    <w:rsid w:val="00B9528D"/>
    <w:rsid w:val="00B971BB"/>
    <w:rsid w:val="00BA0D47"/>
    <w:rsid w:val="00BA3686"/>
    <w:rsid w:val="00BA4C7A"/>
    <w:rsid w:val="00BA5295"/>
    <w:rsid w:val="00BA5BF0"/>
    <w:rsid w:val="00BA69C0"/>
    <w:rsid w:val="00BA7825"/>
    <w:rsid w:val="00BA7920"/>
    <w:rsid w:val="00BB22BE"/>
    <w:rsid w:val="00BB24B3"/>
    <w:rsid w:val="00BB3345"/>
    <w:rsid w:val="00BB36F6"/>
    <w:rsid w:val="00BB4D5D"/>
    <w:rsid w:val="00BB5207"/>
    <w:rsid w:val="00BB5F28"/>
    <w:rsid w:val="00BB6051"/>
    <w:rsid w:val="00BB697C"/>
    <w:rsid w:val="00BB6FB6"/>
    <w:rsid w:val="00BB6FCB"/>
    <w:rsid w:val="00BB768C"/>
    <w:rsid w:val="00BB77E0"/>
    <w:rsid w:val="00BB7895"/>
    <w:rsid w:val="00BC00F4"/>
    <w:rsid w:val="00BC0C8C"/>
    <w:rsid w:val="00BC130F"/>
    <w:rsid w:val="00BC14DF"/>
    <w:rsid w:val="00BC1EFF"/>
    <w:rsid w:val="00BC2392"/>
    <w:rsid w:val="00BC278A"/>
    <w:rsid w:val="00BC2C22"/>
    <w:rsid w:val="00BC4F08"/>
    <w:rsid w:val="00BC6B1A"/>
    <w:rsid w:val="00BC70DF"/>
    <w:rsid w:val="00BD0AE5"/>
    <w:rsid w:val="00BD1995"/>
    <w:rsid w:val="00BD2C9C"/>
    <w:rsid w:val="00BD54BC"/>
    <w:rsid w:val="00BD58F5"/>
    <w:rsid w:val="00BD618F"/>
    <w:rsid w:val="00BD62D3"/>
    <w:rsid w:val="00BD7B15"/>
    <w:rsid w:val="00BD7F71"/>
    <w:rsid w:val="00BE1636"/>
    <w:rsid w:val="00BE1D5A"/>
    <w:rsid w:val="00BE3ACC"/>
    <w:rsid w:val="00BE3CE8"/>
    <w:rsid w:val="00BE4703"/>
    <w:rsid w:val="00BE4A13"/>
    <w:rsid w:val="00BE5CE1"/>
    <w:rsid w:val="00BE5E5E"/>
    <w:rsid w:val="00BE64AE"/>
    <w:rsid w:val="00BE65B4"/>
    <w:rsid w:val="00BE7B3E"/>
    <w:rsid w:val="00BF05D6"/>
    <w:rsid w:val="00BF187B"/>
    <w:rsid w:val="00BF2FA8"/>
    <w:rsid w:val="00BF36BD"/>
    <w:rsid w:val="00BF45C0"/>
    <w:rsid w:val="00BF4DD9"/>
    <w:rsid w:val="00BF6417"/>
    <w:rsid w:val="00C024E7"/>
    <w:rsid w:val="00C03C93"/>
    <w:rsid w:val="00C04D33"/>
    <w:rsid w:val="00C057B7"/>
    <w:rsid w:val="00C10672"/>
    <w:rsid w:val="00C122B6"/>
    <w:rsid w:val="00C15FDE"/>
    <w:rsid w:val="00C22D30"/>
    <w:rsid w:val="00C230A9"/>
    <w:rsid w:val="00C238EB"/>
    <w:rsid w:val="00C23D87"/>
    <w:rsid w:val="00C2497F"/>
    <w:rsid w:val="00C252D4"/>
    <w:rsid w:val="00C260BC"/>
    <w:rsid w:val="00C26642"/>
    <w:rsid w:val="00C27352"/>
    <w:rsid w:val="00C30B31"/>
    <w:rsid w:val="00C30DAF"/>
    <w:rsid w:val="00C33FD9"/>
    <w:rsid w:val="00C35624"/>
    <w:rsid w:val="00C36430"/>
    <w:rsid w:val="00C4019B"/>
    <w:rsid w:val="00C4033A"/>
    <w:rsid w:val="00C40A2D"/>
    <w:rsid w:val="00C412B6"/>
    <w:rsid w:val="00C41507"/>
    <w:rsid w:val="00C43363"/>
    <w:rsid w:val="00C440E1"/>
    <w:rsid w:val="00C4453D"/>
    <w:rsid w:val="00C45B73"/>
    <w:rsid w:val="00C47824"/>
    <w:rsid w:val="00C47D0F"/>
    <w:rsid w:val="00C505A9"/>
    <w:rsid w:val="00C50E71"/>
    <w:rsid w:val="00C50F4C"/>
    <w:rsid w:val="00C51F5D"/>
    <w:rsid w:val="00C53921"/>
    <w:rsid w:val="00C53964"/>
    <w:rsid w:val="00C55C57"/>
    <w:rsid w:val="00C60986"/>
    <w:rsid w:val="00C63E25"/>
    <w:rsid w:val="00C64006"/>
    <w:rsid w:val="00C643C6"/>
    <w:rsid w:val="00C64807"/>
    <w:rsid w:val="00C64DCE"/>
    <w:rsid w:val="00C65FBB"/>
    <w:rsid w:val="00C66AC2"/>
    <w:rsid w:val="00C67A52"/>
    <w:rsid w:val="00C7349E"/>
    <w:rsid w:val="00C735D8"/>
    <w:rsid w:val="00C762BC"/>
    <w:rsid w:val="00C80393"/>
    <w:rsid w:val="00C806FD"/>
    <w:rsid w:val="00C83627"/>
    <w:rsid w:val="00C85B70"/>
    <w:rsid w:val="00C8678E"/>
    <w:rsid w:val="00C86C5B"/>
    <w:rsid w:val="00C87429"/>
    <w:rsid w:val="00C87814"/>
    <w:rsid w:val="00C87DCB"/>
    <w:rsid w:val="00C92029"/>
    <w:rsid w:val="00C94178"/>
    <w:rsid w:val="00C95EA5"/>
    <w:rsid w:val="00C975E0"/>
    <w:rsid w:val="00C97BDB"/>
    <w:rsid w:val="00CA10B7"/>
    <w:rsid w:val="00CA3452"/>
    <w:rsid w:val="00CA4B6C"/>
    <w:rsid w:val="00CA52FF"/>
    <w:rsid w:val="00CA6AA8"/>
    <w:rsid w:val="00CA7502"/>
    <w:rsid w:val="00CB06AE"/>
    <w:rsid w:val="00CB0792"/>
    <w:rsid w:val="00CB1C03"/>
    <w:rsid w:val="00CB2727"/>
    <w:rsid w:val="00CB47A3"/>
    <w:rsid w:val="00CB507F"/>
    <w:rsid w:val="00CB5952"/>
    <w:rsid w:val="00CB5FD6"/>
    <w:rsid w:val="00CC01DA"/>
    <w:rsid w:val="00CC0C8A"/>
    <w:rsid w:val="00CC4A65"/>
    <w:rsid w:val="00CC5174"/>
    <w:rsid w:val="00CC6EA0"/>
    <w:rsid w:val="00CC71DA"/>
    <w:rsid w:val="00CC759A"/>
    <w:rsid w:val="00CC7944"/>
    <w:rsid w:val="00CD0312"/>
    <w:rsid w:val="00CD0476"/>
    <w:rsid w:val="00CD0BEB"/>
    <w:rsid w:val="00CD1C28"/>
    <w:rsid w:val="00CD3D86"/>
    <w:rsid w:val="00CD4292"/>
    <w:rsid w:val="00CD51D9"/>
    <w:rsid w:val="00CD5B6F"/>
    <w:rsid w:val="00CD6A45"/>
    <w:rsid w:val="00CD6BC5"/>
    <w:rsid w:val="00CD797C"/>
    <w:rsid w:val="00CE150C"/>
    <w:rsid w:val="00CE2F59"/>
    <w:rsid w:val="00CE39C9"/>
    <w:rsid w:val="00CE4145"/>
    <w:rsid w:val="00CE48D9"/>
    <w:rsid w:val="00CE54DE"/>
    <w:rsid w:val="00CE5534"/>
    <w:rsid w:val="00CE5689"/>
    <w:rsid w:val="00CE581B"/>
    <w:rsid w:val="00CE58FA"/>
    <w:rsid w:val="00CE61F1"/>
    <w:rsid w:val="00CE7148"/>
    <w:rsid w:val="00CE7EEB"/>
    <w:rsid w:val="00CF0A84"/>
    <w:rsid w:val="00CF3C28"/>
    <w:rsid w:val="00CF4F6D"/>
    <w:rsid w:val="00CF5E52"/>
    <w:rsid w:val="00CF7C5D"/>
    <w:rsid w:val="00D01E30"/>
    <w:rsid w:val="00D030AE"/>
    <w:rsid w:val="00D04E6A"/>
    <w:rsid w:val="00D065FA"/>
    <w:rsid w:val="00D06F92"/>
    <w:rsid w:val="00D07C96"/>
    <w:rsid w:val="00D07CC4"/>
    <w:rsid w:val="00D07E7B"/>
    <w:rsid w:val="00D110B4"/>
    <w:rsid w:val="00D12A16"/>
    <w:rsid w:val="00D12C84"/>
    <w:rsid w:val="00D138EA"/>
    <w:rsid w:val="00D13A79"/>
    <w:rsid w:val="00D1492D"/>
    <w:rsid w:val="00D15C4E"/>
    <w:rsid w:val="00D1706C"/>
    <w:rsid w:val="00D207BC"/>
    <w:rsid w:val="00D222B9"/>
    <w:rsid w:val="00D22B4D"/>
    <w:rsid w:val="00D23A60"/>
    <w:rsid w:val="00D24456"/>
    <w:rsid w:val="00D24667"/>
    <w:rsid w:val="00D25867"/>
    <w:rsid w:val="00D306E9"/>
    <w:rsid w:val="00D32A0C"/>
    <w:rsid w:val="00D337B7"/>
    <w:rsid w:val="00D33B87"/>
    <w:rsid w:val="00D343AD"/>
    <w:rsid w:val="00D3447F"/>
    <w:rsid w:val="00D3553E"/>
    <w:rsid w:val="00D36476"/>
    <w:rsid w:val="00D3786F"/>
    <w:rsid w:val="00D40D4D"/>
    <w:rsid w:val="00D413C1"/>
    <w:rsid w:val="00D41DF4"/>
    <w:rsid w:val="00D44787"/>
    <w:rsid w:val="00D449B5"/>
    <w:rsid w:val="00D44A20"/>
    <w:rsid w:val="00D45120"/>
    <w:rsid w:val="00D47076"/>
    <w:rsid w:val="00D4737E"/>
    <w:rsid w:val="00D47C74"/>
    <w:rsid w:val="00D5188B"/>
    <w:rsid w:val="00D52C47"/>
    <w:rsid w:val="00D5464E"/>
    <w:rsid w:val="00D55A40"/>
    <w:rsid w:val="00D5635C"/>
    <w:rsid w:val="00D616DB"/>
    <w:rsid w:val="00D61FFA"/>
    <w:rsid w:val="00D6386C"/>
    <w:rsid w:val="00D6664C"/>
    <w:rsid w:val="00D672A1"/>
    <w:rsid w:val="00D674F6"/>
    <w:rsid w:val="00D7203B"/>
    <w:rsid w:val="00D74139"/>
    <w:rsid w:val="00D757AA"/>
    <w:rsid w:val="00D75DA4"/>
    <w:rsid w:val="00D80C58"/>
    <w:rsid w:val="00D81EB7"/>
    <w:rsid w:val="00D83A0F"/>
    <w:rsid w:val="00D8421A"/>
    <w:rsid w:val="00D846C3"/>
    <w:rsid w:val="00D8515E"/>
    <w:rsid w:val="00D8528A"/>
    <w:rsid w:val="00D85404"/>
    <w:rsid w:val="00D85650"/>
    <w:rsid w:val="00D861A0"/>
    <w:rsid w:val="00D8651C"/>
    <w:rsid w:val="00D87391"/>
    <w:rsid w:val="00D8753F"/>
    <w:rsid w:val="00D90858"/>
    <w:rsid w:val="00D91CD8"/>
    <w:rsid w:val="00D93235"/>
    <w:rsid w:val="00D93B28"/>
    <w:rsid w:val="00D94116"/>
    <w:rsid w:val="00D94318"/>
    <w:rsid w:val="00D9540A"/>
    <w:rsid w:val="00D974BB"/>
    <w:rsid w:val="00D974DE"/>
    <w:rsid w:val="00D978D1"/>
    <w:rsid w:val="00DA17EB"/>
    <w:rsid w:val="00DA2C2F"/>
    <w:rsid w:val="00DA3F04"/>
    <w:rsid w:val="00DA4AE9"/>
    <w:rsid w:val="00DA4C3C"/>
    <w:rsid w:val="00DA60FD"/>
    <w:rsid w:val="00DA6C92"/>
    <w:rsid w:val="00DA6EA5"/>
    <w:rsid w:val="00DA72D8"/>
    <w:rsid w:val="00DA7F5D"/>
    <w:rsid w:val="00DB42BF"/>
    <w:rsid w:val="00DB591A"/>
    <w:rsid w:val="00DB69CB"/>
    <w:rsid w:val="00DB7F0B"/>
    <w:rsid w:val="00DC0CFD"/>
    <w:rsid w:val="00DC0D95"/>
    <w:rsid w:val="00DC3786"/>
    <w:rsid w:val="00DC3C53"/>
    <w:rsid w:val="00DC4A6D"/>
    <w:rsid w:val="00DC59C7"/>
    <w:rsid w:val="00DD0E84"/>
    <w:rsid w:val="00DD2600"/>
    <w:rsid w:val="00DD46CD"/>
    <w:rsid w:val="00DD4C68"/>
    <w:rsid w:val="00DE1DD2"/>
    <w:rsid w:val="00DE2732"/>
    <w:rsid w:val="00DE3424"/>
    <w:rsid w:val="00DE5373"/>
    <w:rsid w:val="00DF27C3"/>
    <w:rsid w:val="00DF470E"/>
    <w:rsid w:val="00DF4966"/>
    <w:rsid w:val="00DF4F7F"/>
    <w:rsid w:val="00DF52EC"/>
    <w:rsid w:val="00DF5908"/>
    <w:rsid w:val="00DF67F4"/>
    <w:rsid w:val="00DF7892"/>
    <w:rsid w:val="00E006EF"/>
    <w:rsid w:val="00E00DCF"/>
    <w:rsid w:val="00E018E5"/>
    <w:rsid w:val="00E055E7"/>
    <w:rsid w:val="00E06B4A"/>
    <w:rsid w:val="00E072A0"/>
    <w:rsid w:val="00E072F4"/>
    <w:rsid w:val="00E10039"/>
    <w:rsid w:val="00E10D59"/>
    <w:rsid w:val="00E11A9B"/>
    <w:rsid w:val="00E124E3"/>
    <w:rsid w:val="00E1478C"/>
    <w:rsid w:val="00E14C76"/>
    <w:rsid w:val="00E172FD"/>
    <w:rsid w:val="00E17683"/>
    <w:rsid w:val="00E21B44"/>
    <w:rsid w:val="00E21E7F"/>
    <w:rsid w:val="00E21F2B"/>
    <w:rsid w:val="00E220A0"/>
    <w:rsid w:val="00E25E0D"/>
    <w:rsid w:val="00E25FFC"/>
    <w:rsid w:val="00E26FE7"/>
    <w:rsid w:val="00E27F43"/>
    <w:rsid w:val="00E30084"/>
    <w:rsid w:val="00E30B3D"/>
    <w:rsid w:val="00E32016"/>
    <w:rsid w:val="00E32CA8"/>
    <w:rsid w:val="00E33B20"/>
    <w:rsid w:val="00E3557C"/>
    <w:rsid w:val="00E3667E"/>
    <w:rsid w:val="00E36D1D"/>
    <w:rsid w:val="00E4237D"/>
    <w:rsid w:val="00E4349C"/>
    <w:rsid w:val="00E44EF9"/>
    <w:rsid w:val="00E46637"/>
    <w:rsid w:val="00E47C99"/>
    <w:rsid w:val="00E5090E"/>
    <w:rsid w:val="00E520AF"/>
    <w:rsid w:val="00E5353C"/>
    <w:rsid w:val="00E54DDD"/>
    <w:rsid w:val="00E55091"/>
    <w:rsid w:val="00E56DF5"/>
    <w:rsid w:val="00E61D82"/>
    <w:rsid w:val="00E63319"/>
    <w:rsid w:val="00E634BB"/>
    <w:rsid w:val="00E63D71"/>
    <w:rsid w:val="00E654C3"/>
    <w:rsid w:val="00E66585"/>
    <w:rsid w:val="00E66A01"/>
    <w:rsid w:val="00E67D41"/>
    <w:rsid w:val="00E70580"/>
    <w:rsid w:val="00E70E7F"/>
    <w:rsid w:val="00E71290"/>
    <w:rsid w:val="00E72472"/>
    <w:rsid w:val="00E72FF6"/>
    <w:rsid w:val="00E73D5B"/>
    <w:rsid w:val="00E745B8"/>
    <w:rsid w:val="00E752D7"/>
    <w:rsid w:val="00E7798D"/>
    <w:rsid w:val="00E77C6F"/>
    <w:rsid w:val="00E8002B"/>
    <w:rsid w:val="00E8013F"/>
    <w:rsid w:val="00E80F53"/>
    <w:rsid w:val="00E8167B"/>
    <w:rsid w:val="00E836F4"/>
    <w:rsid w:val="00E83A9A"/>
    <w:rsid w:val="00E84F35"/>
    <w:rsid w:val="00E85287"/>
    <w:rsid w:val="00E8530E"/>
    <w:rsid w:val="00E86752"/>
    <w:rsid w:val="00E876FE"/>
    <w:rsid w:val="00E919F1"/>
    <w:rsid w:val="00E92816"/>
    <w:rsid w:val="00E95003"/>
    <w:rsid w:val="00E96AF0"/>
    <w:rsid w:val="00EA1EDF"/>
    <w:rsid w:val="00EA229F"/>
    <w:rsid w:val="00EA2772"/>
    <w:rsid w:val="00EA55FE"/>
    <w:rsid w:val="00EA6A25"/>
    <w:rsid w:val="00EA6A9A"/>
    <w:rsid w:val="00EB070A"/>
    <w:rsid w:val="00EB19E4"/>
    <w:rsid w:val="00EB2530"/>
    <w:rsid w:val="00EB2950"/>
    <w:rsid w:val="00EB47F2"/>
    <w:rsid w:val="00EB5A83"/>
    <w:rsid w:val="00EB67D4"/>
    <w:rsid w:val="00EB6DFB"/>
    <w:rsid w:val="00EB6EE8"/>
    <w:rsid w:val="00EC19CC"/>
    <w:rsid w:val="00EC1CB9"/>
    <w:rsid w:val="00EC2A36"/>
    <w:rsid w:val="00EC40A9"/>
    <w:rsid w:val="00EC44F8"/>
    <w:rsid w:val="00EC59A3"/>
    <w:rsid w:val="00EC5A73"/>
    <w:rsid w:val="00EC5D2E"/>
    <w:rsid w:val="00EC5EBF"/>
    <w:rsid w:val="00EC6D5E"/>
    <w:rsid w:val="00EC730E"/>
    <w:rsid w:val="00EC73A0"/>
    <w:rsid w:val="00EC74AB"/>
    <w:rsid w:val="00ED2679"/>
    <w:rsid w:val="00ED2B09"/>
    <w:rsid w:val="00ED4239"/>
    <w:rsid w:val="00ED65CA"/>
    <w:rsid w:val="00ED6C5C"/>
    <w:rsid w:val="00ED6FCD"/>
    <w:rsid w:val="00ED7EE2"/>
    <w:rsid w:val="00EE08CA"/>
    <w:rsid w:val="00EE1651"/>
    <w:rsid w:val="00EE583C"/>
    <w:rsid w:val="00EE7DAF"/>
    <w:rsid w:val="00EE7DB0"/>
    <w:rsid w:val="00EF0738"/>
    <w:rsid w:val="00EF10B1"/>
    <w:rsid w:val="00EF112A"/>
    <w:rsid w:val="00EF20C7"/>
    <w:rsid w:val="00EF3705"/>
    <w:rsid w:val="00EF3A56"/>
    <w:rsid w:val="00EF492D"/>
    <w:rsid w:val="00EF6918"/>
    <w:rsid w:val="00EF6BFA"/>
    <w:rsid w:val="00EF7476"/>
    <w:rsid w:val="00EF758D"/>
    <w:rsid w:val="00F0003E"/>
    <w:rsid w:val="00F00AB7"/>
    <w:rsid w:val="00F01161"/>
    <w:rsid w:val="00F01368"/>
    <w:rsid w:val="00F014F4"/>
    <w:rsid w:val="00F01BA7"/>
    <w:rsid w:val="00F01D32"/>
    <w:rsid w:val="00F023CE"/>
    <w:rsid w:val="00F043FD"/>
    <w:rsid w:val="00F103F7"/>
    <w:rsid w:val="00F10BCF"/>
    <w:rsid w:val="00F11039"/>
    <w:rsid w:val="00F122BE"/>
    <w:rsid w:val="00F1238F"/>
    <w:rsid w:val="00F129FB"/>
    <w:rsid w:val="00F13855"/>
    <w:rsid w:val="00F147AA"/>
    <w:rsid w:val="00F14CC9"/>
    <w:rsid w:val="00F1706F"/>
    <w:rsid w:val="00F2125B"/>
    <w:rsid w:val="00F24504"/>
    <w:rsid w:val="00F25951"/>
    <w:rsid w:val="00F2672D"/>
    <w:rsid w:val="00F26A60"/>
    <w:rsid w:val="00F2747F"/>
    <w:rsid w:val="00F31199"/>
    <w:rsid w:val="00F31B67"/>
    <w:rsid w:val="00F35D03"/>
    <w:rsid w:val="00F35FF7"/>
    <w:rsid w:val="00F3766D"/>
    <w:rsid w:val="00F40068"/>
    <w:rsid w:val="00F400FB"/>
    <w:rsid w:val="00F403BC"/>
    <w:rsid w:val="00F42B16"/>
    <w:rsid w:val="00F43C9F"/>
    <w:rsid w:val="00F442BA"/>
    <w:rsid w:val="00F45E0D"/>
    <w:rsid w:val="00F46BC1"/>
    <w:rsid w:val="00F46C3A"/>
    <w:rsid w:val="00F47B05"/>
    <w:rsid w:val="00F47BA7"/>
    <w:rsid w:val="00F50A10"/>
    <w:rsid w:val="00F528BF"/>
    <w:rsid w:val="00F52A7F"/>
    <w:rsid w:val="00F530BB"/>
    <w:rsid w:val="00F55982"/>
    <w:rsid w:val="00F559E6"/>
    <w:rsid w:val="00F560FE"/>
    <w:rsid w:val="00F5717D"/>
    <w:rsid w:val="00F57E4B"/>
    <w:rsid w:val="00F602E5"/>
    <w:rsid w:val="00F62B74"/>
    <w:rsid w:val="00F6454A"/>
    <w:rsid w:val="00F65A40"/>
    <w:rsid w:val="00F65D99"/>
    <w:rsid w:val="00F665A2"/>
    <w:rsid w:val="00F6790E"/>
    <w:rsid w:val="00F7299B"/>
    <w:rsid w:val="00F72FBE"/>
    <w:rsid w:val="00F76DEB"/>
    <w:rsid w:val="00F771D7"/>
    <w:rsid w:val="00F80029"/>
    <w:rsid w:val="00F81B97"/>
    <w:rsid w:val="00F81BAE"/>
    <w:rsid w:val="00F8206D"/>
    <w:rsid w:val="00F83773"/>
    <w:rsid w:val="00F84269"/>
    <w:rsid w:val="00F85CC3"/>
    <w:rsid w:val="00F86946"/>
    <w:rsid w:val="00F86A25"/>
    <w:rsid w:val="00F90E24"/>
    <w:rsid w:val="00F90FCD"/>
    <w:rsid w:val="00F92CC0"/>
    <w:rsid w:val="00F9383F"/>
    <w:rsid w:val="00F93CE0"/>
    <w:rsid w:val="00F9434A"/>
    <w:rsid w:val="00F943B3"/>
    <w:rsid w:val="00F94A55"/>
    <w:rsid w:val="00F950AD"/>
    <w:rsid w:val="00F95B6B"/>
    <w:rsid w:val="00F963B0"/>
    <w:rsid w:val="00F965CA"/>
    <w:rsid w:val="00F96714"/>
    <w:rsid w:val="00F96C14"/>
    <w:rsid w:val="00F976E6"/>
    <w:rsid w:val="00FA045E"/>
    <w:rsid w:val="00FA1567"/>
    <w:rsid w:val="00FA1ADD"/>
    <w:rsid w:val="00FA1D08"/>
    <w:rsid w:val="00FA24AA"/>
    <w:rsid w:val="00FA67E6"/>
    <w:rsid w:val="00FA6814"/>
    <w:rsid w:val="00FA7195"/>
    <w:rsid w:val="00FB139F"/>
    <w:rsid w:val="00FB1550"/>
    <w:rsid w:val="00FB21D3"/>
    <w:rsid w:val="00FB28C7"/>
    <w:rsid w:val="00FB41EA"/>
    <w:rsid w:val="00FB7A26"/>
    <w:rsid w:val="00FB7E4E"/>
    <w:rsid w:val="00FC086A"/>
    <w:rsid w:val="00FC0906"/>
    <w:rsid w:val="00FC12AE"/>
    <w:rsid w:val="00FC321C"/>
    <w:rsid w:val="00FC729A"/>
    <w:rsid w:val="00FC7B9D"/>
    <w:rsid w:val="00FC7BB3"/>
    <w:rsid w:val="00FD269D"/>
    <w:rsid w:val="00FD28D7"/>
    <w:rsid w:val="00FD2DEF"/>
    <w:rsid w:val="00FD35ED"/>
    <w:rsid w:val="00FD73C8"/>
    <w:rsid w:val="00FD768B"/>
    <w:rsid w:val="00FE06CC"/>
    <w:rsid w:val="00FE0A92"/>
    <w:rsid w:val="00FE19F6"/>
    <w:rsid w:val="00FE3A9A"/>
    <w:rsid w:val="00FE686A"/>
    <w:rsid w:val="00FE78FC"/>
    <w:rsid w:val="00FF25A3"/>
    <w:rsid w:val="00FF2BB4"/>
    <w:rsid w:val="00FF33DB"/>
    <w:rsid w:val="00FF414E"/>
    <w:rsid w:val="00FF49D9"/>
    <w:rsid w:val="00FF6D1B"/>
    <w:rsid w:val="00FF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5:docId w15:val="{FE22BDDE-266C-4ABF-9A09-6370DF708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00BA"/>
    <w:rPr>
      <w:sz w:val="24"/>
      <w:szCs w:val="24"/>
    </w:rPr>
  </w:style>
  <w:style w:type="paragraph" w:styleId="Heading1">
    <w:name w:val="heading 1"/>
    <w:basedOn w:val="Normal"/>
    <w:next w:val="Normal"/>
    <w:qFormat/>
    <w:rsid w:val="00B75C8D"/>
    <w:pPr>
      <w:keepNext/>
      <w:ind w:left="252" w:hanging="252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0D01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qFormat/>
    <w:rsid w:val="00A0521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next w:val="Normal"/>
    <w:qFormat/>
    <w:rsid w:val="00F8377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4A2C1F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5B703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D3F1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D3F19"/>
  </w:style>
  <w:style w:type="paragraph" w:customStyle="1" w:styleId="Default">
    <w:name w:val="Default"/>
    <w:rsid w:val="00EB2950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AF1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17715F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17715F"/>
    <w:rPr>
      <w:i/>
      <w:sz w:val="20"/>
      <w:szCs w:val="20"/>
    </w:rPr>
  </w:style>
  <w:style w:type="paragraph" w:styleId="NormalWeb">
    <w:name w:val="Normal (Web)"/>
    <w:basedOn w:val="Normal"/>
    <w:rsid w:val="00A05218"/>
    <w:pPr>
      <w:spacing w:before="100" w:beforeAutospacing="1" w:after="100" w:afterAutospacing="1"/>
    </w:pPr>
  </w:style>
  <w:style w:type="character" w:styleId="Emphasis">
    <w:name w:val="Emphasis"/>
    <w:basedOn w:val="DefaultParagraphFont"/>
    <w:qFormat/>
    <w:rsid w:val="00A05218"/>
    <w:rPr>
      <w:i/>
      <w:iCs/>
    </w:rPr>
  </w:style>
  <w:style w:type="paragraph" w:styleId="BodyText3">
    <w:name w:val="Body Text 3"/>
    <w:basedOn w:val="Normal"/>
    <w:rsid w:val="000E3144"/>
    <w:pPr>
      <w:spacing w:after="120"/>
    </w:pPr>
    <w:rPr>
      <w:sz w:val="16"/>
      <w:szCs w:val="16"/>
    </w:rPr>
  </w:style>
  <w:style w:type="character" w:styleId="Hyperlink">
    <w:name w:val="Hyperlink"/>
    <w:basedOn w:val="DefaultParagraphFont"/>
    <w:rsid w:val="000D01AD"/>
    <w:rPr>
      <w:b/>
      <w:bCs/>
      <w:strike w:val="0"/>
      <w:dstrike w:val="0"/>
      <w:color w:val="CC0066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0D01AD"/>
    <w:rPr>
      <w:b/>
      <w:bCs/>
    </w:rPr>
  </w:style>
  <w:style w:type="character" w:customStyle="1" w:styleId="EmailStyle26">
    <w:name w:val="EmailStyle26"/>
    <w:basedOn w:val="DefaultParagraphFont"/>
    <w:semiHidden/>
    <w:rsid w:val="00D8515E"/>
    <w:rPr>
      <w:rFonts w:ascii="Arial" w:hAnsi="Arial" w:cs="Arial"/>
      <w:color w:val="000080"/>
      <w:sz w:val="20"/>
      <w:szCs w:val="20"/>
    </w:rPr>
  </w:style>
  <w:style w:type="character" w:customStyle="1" w:styleId="body1">
    <w:name w:val="body1"/>
    <w:basedOn w:val="DefaultParagraphFont"/>
    <w:rsid w:val="000275FD"/>
    <w:rPr>
      <w:rFonts w:ascii="Verdana" w:hAnsi="Verdana" w:hint="default"/>
      <w:sz w:val="20"/>
      <w:szCs w:val="20"/>
    </w:rPr>
  </w:style>
  <w:style w:type="paragraph" w:styleId="BodyText">
    <w:name w:val="Body Text"/>
    <w:basedOn w:val="Normal"/>
    <w:rsid w:val="00782AFB"/>
    <w:pPr>
      <w:spacing w:after="120"/>
    </w:pPr>
  </w:style>
  <w:style w:type="paragraph" w:styleId="BlockText">
    <w:name w:val="Block Text"/>
    <w:basedOn w:val="Normal"/>
    <w:rsid w:val="004900B3"/>
    <w:pPr>
      <w:tabs>
        <w:tab w:val="left" w:pos="-1008"/>
        <w:tab w:val="left" w:pos="252"/>
        <w:tab w:val="left" w:pos="1170"/>
        <w:tab w:val="left" w:pos="4752"/>
        <w:tab w:val="left" w:pos="6192"/>
        <w:tab w:val="right" w:leader="dot" w:pos="9576"/>
      </w:tabs>
      <w:ind w:left="1170" w:right="-288" w:hanging="540"/>
      <w:jc w:val="both"/>
    </w:pPr>
    <w:rPr>
      <w:rFonts w:ascii="Arial" w:hAnsi="Arial"/>
      <w:sz w:val="22"/>
      <w:szCs w:val="20"/>
    </w:rPr>
  </w:style>
  <w:style w:type="character" w:customStyle="1" w:styleId="bodybold1">
    <w:name w:val="bodybold1"/>
    <w:basedOn w:val="DefaultParagraphFont"/>
    <w:rsid w:val="000C34EC"/>
    <w:rPr>
      <w:rFonts w:ascii="Verdana" w:hAnsi="Verdana" w:hint="default"/>
      <w:b/>
      <w:bCs/>
      <w:sz w:val="20"/>
      <w:szCs w:val="20"/>
    </w:rPr>
  </w:style>
  <w:style w:type="paragraph" w:customStyle="1" w:styleId="GenericReport">
    <w:name w:val="Generic Report"/>
    <w:basedOn w:val="NormalIndent"/>
    <w:autoRedefine/>
    <w:rsid w:val="00B75C8D"/>
    <w:rPr>
      <w:rFonts w:cs="Sabon-Roman"/>
      <w:szCs w:val="20"/>
    </w:rPr>
  </w:style>
  <w:style w:type="paragraph" w:styleId="NormalIndent">
    <w:name w:val="Normal Indent"/>
    <w:basedOn w:val="Normal"/>
    <w:rsid w:val="00B75C8D"/>
    <w:pPr>
      <w:ind w:left="720"/>
    </w:pPr>
  </w:style>
  <w:style w:type="numbering" w:styleId="111111">
    <w:name w:val="Outline List 2"/>
    <w:aliases w:val="NM Std Bnch"/>
    <w:basedOn w:val="NoList"/>
    <w:rsid w:val="00B75C8D"/>
    <w:pPr>
      <w:numPr>
        <w:numId w:val="1"/>
      </w:numPr>
    </w:pPr>
  </w:style>
  <w:style w:type="paragraph" w:styleId="BodyTextIndent">
    <w:name w:val="Body Text Indent"/>
    <w:basedOn w:val="Normal"/>
    <w:rsid w:val="00B75C8D"/>
    <w:pPr>
      <w:spacing w:after="120"/>
      <w:ind w:left="360"/>
    </w:pPr>
  </w:style>
  <w:style w:type="paragraph" w:styleId="BodyTextIndent2">
    <w:name w:val="Body Text Indent 2"/>
    <w:basedOn w:val="Normal"/>
    <w:rsid w:val="00B75C8D"/>
    <w:pPr>
      <w:spacing w:after="120" w:line="480" w:lineRule="auto"/>
      <w:ind w:left="360"/>
    </w:pPr>
  </w:style>
  <w:style w:type="character" w:styleId="FollowedHyperlink">
    <w:name w:val="FollowedHyperlink"/>
    <w:basedOn w:val="DefaultParagraphFont"/>
    <w:rsid w:val="00B75C8D"/>
    <w:rPr>
      <w:color w:val="800080"/>
      <w:u w:val="single"/>
    </w:rPr>
  </w:style>
  <w:style w:type="character" w:customStyle="1" w:styleId="Heading7Char">
    <w:name w:val="Heading 7 Char"/>
    <w:basedOn w:val="DefaultParagraphFont"/>
    <w:link w:val="Heading7"/>
    <w:semiHidden/>
    <w:rsid w:val="004A2C1F"/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33B87"/>
    <w:pPr>
      <w:ind w:left="720"/>
    </w:pPr>
  </w:style>
  <w:style w:type="character" w:customStyle="1" w:styleId="EmailStyle39">
    <w:name w:val="EmailStyle39"/>
    <w:basedOn w:val="DefaultParagraphFont"/>
    <w:semiHidden/>
    <w:rsid w:val="00D47C74"/>
    <w:rPr>
      <w:rFonts w:ascii="Arial" w:hAnsi="Arial" w:cs="Arial" w:hint="default"/>
      <w:color w:val="00008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35591E"/>
    <w:rPr>
      <w:sz w:val="24"/>
      <w:szCs w:val="24"/>
    </w:rPr>
  </w:style>
  <w:style w:type="paragraph" w:styleId="BalloonText">
    <w:name w:val="Balloon Text"/>
    <w:basedOn w:val="Normal"/>
    <w:link w:val="BalloonTextChar"/>
    <w:rsid w:val="00AD0B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0B0E"/>
    <w:rPr>
      <w:rFonts w:ascii="Tahoma" w:hAnsi="Tahoma" w:cs="Tahoma"/>
      <w:sz w:val="16"/>
      <w:szCs w:val="16"/>
    </w:rPr>
  </w:style>
  <w:style w:type="table" w:styleId="MediumGrid2-Accent3">
    <w:name w:val="Medium Grid 2 Accent 3"/>
    <w:basedOn w:val="TableNormal"/>
    <w:uiPriority w:val="68"/>
    <w:rsid w:val="00592CCC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TableContemporary">
    <w:name w:val="Table Contemporary"/>
    <w:basedOn w:val="TableNormal"/>
    <w:rsid w:val="00592CCC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NormalUnderline">
    <w:name w:val="Normal + Underline"/>
    <w:aliases w:val="Red,Line spacing:  Double"/>
    <w:basedOn w:val="Normal"/>
    <w:link w:val="NormalUnderlineChar"/>
    <w:rsid w:val="009468C6"/>
    <w:pPr>
      <w:spacing w:line="480" w:lineRule="auto"/>
    </w:pPr>
    <w:rPr>
      <w:u w:val="single" w:color="FF0000"/>
    </w:rPr>
  </w:style>
  <w:style w:type="character" w:customStyle="1" w:styleId="NormalUnderlineChar">
    <w:name w:val="Normal + Underline Char"/>
    <w:aliases w:val="Red Char,Line spacing:  Double Char"/>
    <w:basedOn w:val="DefaultParagraphFont"/>
    <w:link w:val="NormalUnderline"/>
    <w:rsid w:val="009468C6"/>
    <w:rPr>
      <w:sz w:val="24"/>
      <w:szCs w:val="24"/>
      <w:u w:val="single" w:color="FF0000"/>
    </w:rPr>
  </w:style>
  <w:style w:type="character" w:customStyle="1" w:styleId="HeaderChar">
    <w:name w:val="Header Char"/>
    <w:basedOn w:val="DefaultParagraphFont"/>
    <w:link w:val="Header"/>
    <w:uiPriority w:val="99"/>
    <w:rsid w:val="007F59BD"/>
    <w:rPr>
      <w:sz w:val="24"/>
      <w:szCs w:val="24"/>
    </w:rPr>
  </w:style>
  <w:style w:type="paragraph" w:styleId="Title">
    <w:name w:val="Title"/>
    <w:basedOn w:val="Normal"/>
    <w:link w:val="TitleChar"/>
    <w:qFormat/>
    <w:rsid w:val="007F2F62"/>
    <w:pPr>
      <w:widowControl w:val="0"/>
      <w:jc w:val="center"/>
    </w:pPr>
    <w:rPr>
      <w:rFonts w:ascii="Lucida Sans Typewriter" w:hAnsi="Lucida Sans Typewriter"/>
      <w:b/>
      <w:snapToGrid w:val="0"/>
      <w:szCs w:val="20"/>
    </w:rPr>
  </w:style>
  <w:style w:type="character" w:customStyle="1" w:styleId="TitleChar">
    <w:name w:val="Title Char"/>
    <w:basedOn w:val="DefaultParagraphFont"/>
    <w:link w:val="Title"/>
    <w:rsid w:val="007F2F62"/>
    <w:rPr>
      <w:rFonts w:ascii="Lucida Sans Typewriter" w:hAnsi="Lucida Sans Typewriter"/>
      <w:b/>
      <w:snapToGrid w:val="0"/>
      <w:sz w:val="24"/>
    </w:rPr>
  </w:style>
  <w:style w:type="paragraph" w:customStyle="1" w:styleId="p">
    <w:name w:val="p"/>
    <w:basedOn w:val="Normal"/>
    <w:rsid w:val="00D846C3"/>
    <w:pPr>
      <w:spacing w:before="100" w:beforeAutospacing="1" w:after="100" w:afterAutospacing="1" w:line="300" w:lineRule="atLeast"/>
    </w:pPr>
    <w:rPr>
      <w:rFonts w:ascii="Georgia" w:hAnsi="Georgia"/>
      <w:sz w:val="21"/>
      <w:szCs w:val="21"/>
    </w:rPr>
  </w:style>
  <w:style w:type="character" w:customStyle="1" w:styleId="Heading8Char">
    <w:name w:val="Heading 8 Char"/>
    <w:basedOn w:val="DefaultParagraphFont"/>
    <w:link w:val="Heading8"/>
    <w:semiHidden/>
    <w:rsid w:val="005B7039"/>
    <w:rPr>
      <w:rFonts w:asciiTheme="majorHAnsi" w:eastAsiaTheme="majorEastAsia" w:hAnsiTheme="majorHAnsi" w:cstheme="majorBidi"/>
      <w:color w:val="404040" w:themeColor="text1" w:themeTint="BF"/>
    </w:rPr>
  </w:style>
  <w:style w:type="paragraph" w:styleId="Caption">
    <w:name w:val="caption"/>
    <w:basedOn w:val="Normal"/>
    <w:next w:val="Normal"/>
    <w:qFormat/>
    <w:rsid w:val="005B7039"/>
    <w:pPr>
      <w:jc w:val="both"/>
    </w:pPr>
    <w:rPr>
      <w:rFonts w:ascii="Arial" w:hAnsi="Arial"/>
      <w:b/>
      <w:sz w:val="16"/>
      <w:szCs w:val="20"/>
    </w:rPr>
  </w:style>
  <w:style w:type="paragraph" w:styleId="DocumentMap">
    <w:name w:val="Document Map"/>
    <w:basedOn w:val="Normal"/>
    <w:link w:val="DocumentMapChar"/>
    <w:rsid w:val="00D674F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D674F6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link w:val="BodyTextIndent3Char"/>
    <w:rsid w:val="002A4A89"/>
    <w:pPr>
      <w:spacing w:after="120"/>
      <w:ind w:left="360"/>
    </w:pPr>
    <w:rPr>
      <w:rFonts w:ascii="Arial" w:hAnsi="Arial" w:cs="Arial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A4A89"/>
    <w:rPr>
      <w:rFonts w:ascii="Arial" w:hAnsi="Arial" w:cs="Arial"/>
      <w:sz w:val="16"/>
      <w:szCs w:val="16"/>
    </w:rPr>
  </w:style>
  <w:style w:type="character" w:customStyle="1" w:styleId="Heading2Char">
    <w:name w:val="Heading 2 Char"/>
    <w:link w:val="Heading2"/>
    <w:rsid w:val="002A4A89"/>
    <w:rPr>
      <w:rFonts w:ascii="Arial" w:hAnsi="Arial" w:cs="Arial"/>
      <w:b/>
      <w:bCs/>
      <w:i/>
      <w:iCs/>
      <w:sz w:val="28"/>
      <w:szCs w:val="28"/>
    </w:rPr>
  </w:style>
  <w:style w:type="numbering" w:customStyle="1" w:styleId="Style1">
    <w:name w:val="Style1"/>
    <w:uiPriority w:val="99"/>
    <w:rsid w:val="002A4A89"/>
    <w:pPr>
      <w:numPr>
        <w:numId w:val="2"/>
      </w:numPr>
    </w:pPr>
  </w:style>
  <w:style w:type="paragraph" w:styleId="NoSpacing">
    <w:name w:val="No Spacing"/>
    <w:link w:val="NoSpacingChar"/>
    <w:uiPriority w:val="1"/>
    <w:qFormat/>
    <w:rsid w:val="002A4A89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2A4A89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50409">
      <w:bodyDiv w:val="1"/>
      <w:marLeft w:val="105"/>
      <w:marRight w:val="105"/>
      <w:marTop w:val="1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2448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787738">
              <w:marLeft w:val="0"/>
              <w:marRight w:val="0"/>
              <w:marTop w:val="375"/>
              <w:marBottom w:val="0"/>
              <w:divBdr>
                <w:top w:val="single" w:sz="6" w:space="0" w:color="85A8C2"/>
                <w:left w:val="single" w:sz="6" w:space="0" w:color="85A8C2"/>
                <w:bottom w:val="single" w:sz="6" w:space="4" w:color="85A8C2"/>
                <w:right w:val="single" w:sz="6" w:space="0" w:color="85A8C2"/>
              </w:divBdr>
              <w:divsChild>
                <w:div w:id="979728227">
                  <w:marLeft w:val="225"/>
                  <w:marRight w:val="225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648347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820658326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1085807562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1478381294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6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661724">
          <w:marLeft w:val="180"/>
          <w:marRight w:val="180"/>
          <w:marTop w:val="0"/>
          <w:marBottom w:val="375"/>
          <w:divBdr>
            <w:top w:val="single" w:sz="6" w:space="0" w:color="FFFFFF"/>
            <w:left w:val="none" w:sz="0" w:space="0" w:color="auto"/>
            <w:bottom w:val="single" w:sz="6" w:space="0" w:color="FFFFFF"/>
            <w:right w:val="none" w:sz="0" w:space="0" w:color="auto"/>
          </w:divBdr>
          <w:divsChild>
            <w:div w:id="154317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47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5739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65830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83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3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85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34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095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8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389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8589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5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F5310F-3D92-4A27-B94D-C303664DB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796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Public Education Department</vt:lpstr>
    </vt:vector>
  </TitlesOfParts>
  <Company>PED</Company>
  <LinksUpToDate>false</LinksUpToDate>
  <CharactersWithSpaces>5324</CharactersWithSpaces>
  <SharedDoc>false</SharedDoc>
  <HLinks>
    <vt:vector size="168" baseType="variant">
      <vt:variant>
        <vt:i4>458808</vt:i4>
      </vt:variant>
      <vt:variant>
        <vt:i4>87</vt:i4>
      </vt:variant>
      <vt:variant>
        <vt:i4>0</vt:i4>
      </vt:variant>
      <vt:variant>
        <vt:i4>5</vt:i4>
      </vt:variant>
      <vt:variant>
        <vt:lpwstr>mailto:susan.lucero@state.nm.us</vt:lpwstr>
      </vt:variant>
      <vt:variant>
        <vt:lpwstr/>
      </vt:variant>
      <vt:variant>
        <vt:i4>3014675</vt:i4>
      </vt:variant>
      <vt:variant>
        <vt:i4>84</vt:i4>
      </vt:variant>
      <vt:variant>
        <vt:i4>0</vt:i4>
      </vt:variant>
      <vt:variant>
        <vt:i4>5</vt:i4>
      </vt:variant>
      <vt:variant>
        <vt:lpwstr>mailto:larryp.bemesderfer@state.nm.us</vt:lpwstr>
      </vt:variant>
      <vt:variant>
        <vt:lpwstr/>
      </vt:variant>
      <vt:variant>
        <vt:i4>3080220</vt:i4>
      </vt:variant>
      <vt:variant>
        <vt:i4>81</vt:i4>
      </vt:variant>
      <vt:variant>
        <vt:i4>0</vt:i4>
      </vt:variant>
      <vt:variant>
        <vt:i4>5</vt:i4>
      </vt:variant>
      <vt:variant>
        <vt:lpwstr>mailto:sally.wilkinson@state.nm.us</vt:lpwstr>
      </vt:variant>
      <vt:variant>
        <vt:lpwstr/>
      </vt:variant>
      <vt:variant>
        <vt:i4>6946874</vt:i4>
      </vt:variant>
      <vt:variant>
        <vt:i4>78</vt:i4>
      </vt:variant>
      <vt:variant>
        <vt:i4>0</vt:i4>
      </vt:variant>
      <vt:variant>
        <vt:i4>5</vt:i4>
      </vt:variant>
      <vt:variant>
        <vt:lpwstr>http://ped.state.nm.us/InstructionalMaterial/index.html</vt:lpwstr>
      </vt:variant>
      <vt:variant>
        <vt:lpwstr/>
      </vt:variant>
      <vt:variant>
        <vt:i4>7995403</vt:i4>
      </vt:variant>
      <vt:variant>
        <vt:i4>75</vt:i4>
      </vt:variant>
      <vt:variant>
        <vt:i4>0</vt:i4>
      </vt:variant>
      <vt:variant>
        <vt:i4>5</vt:i4>
      </vt:variant>
      <vt:variant>
        <vt:lpwstr>mailto:Vickie.linthicum@enmu.edu</vt:lpwstr>
      </vt:variant>
      <vt:variant>
        <vt:lpwstr/>
      </vt:variant>
      <vt:variant>
        <vt:i4>4653183</vt:i4>
      </vt:variant>
      <vt:variant>
        <vt:i4>72</vt:i4>
      </vt:variant>
      <vt:variant>
        <vt:i4>0</vt:i4>
      </vt:variant>
      <vt:variant>
        <vt:i4>5</vt:i4>
      </vt:variant>
      <vt:variant>
        <vt:lpwstr>mailto:boltonl@sanjuancollege.edu</vt:lpwstr>
      </vt:variant>
      <vt:variant>
        <vt:lpwstr/>
      </vt:variant>
      <vt:variant>
        <vt:i4>2949135</vt:i4>
      </vt:variant>
      <vt:variant>
        <vt:i4>69</vt:i4>
      </vt:variant>
      <vt:variant>
        <vt:i4>0</vt:i4>
      </vt:variant>
      <vt:variant>
        <vt:i4>5</vt:i4>
      </vt:variant>
      <vt:variant>
        <vt:lpwstr>mailto:betenboughtj@wnmu.edu</vt:lpwstr>
      </vt:variant>
      <vt:variant>
        <vt:lpwstr/>
      </vt:variant>
      <vt:variant>
        <vt:i4>7798857</vt:i4>
      </vt:variant>
      <vt:variant>
        <vt:i4>66</vt:i4>
      </vt:variant>
      <vt:variant>
        <vt:i4>0</vt:i4>
      </vt:variant>
      <vt:variant>
        <vt:i4>5</vt:i4>
      </vt:variant>
      <vt:variant>
        <vt:lpwstr>mailto:Saticoy@unm.edu</vt:lpwstr>
      </vt:variant>
      <vt:variant>
        <vt:lpwstr/>
      </vt:variant>
      <vt:variant>
        <vt:i4>7143510</vt:i4>
      </vt:variant>
      <vt:variant>
        <vt:i4>63</vt:i4>
      </vt:variant>
      <vt:variant>
        <vt:i4>0</vt:i4>
      </vt:variant>
      <vt:variant>
        <vt:i4>5</vt:i4>
      </vt:variant>
      <vt:variant>
        <vt:lpwstr>mailto:ecgarrison@csw.edu</vt:lpwstr>
      </vt:variant>
      <vt:variant>
        <vt:lpwstr/>
      </vt:variant>
      <vt:variant>
        <vt:i4>7864380</vt:i4>
      </vt:variant>
      <vt:variant>
        <vt:i4>60</vt:i4>
      </vt:variant>
      <vt:variant>
        <vt:i4>0</vt:i4>
      </vt:variant>
      <vt:variant>
        <vt:i4>5</vt:i4>
      </vt:variant>
      <vt:variant>
        <vt:lpwstr>http://education.nmsu.edu/lrc/</vt:lpwstr>
      </vt:variant>
      <vt:variant>
        <vt:lpwstr/>
      </vt:variant>
      <vt:variant>
        <vt:i4>4522086</vt:i4>
      </vt:variant>
      <vt:variant>
        <vt:i4>57</vt:i4>
      </vt:variant>
      <vt:variant>
        <vt:i4>0</vt:i4>
      </vt:variant>
      <vt:variant>
        <vt:i4>5</vt:i4>
      </vt:variant>
      <vt:variant>
        <vt:lpwstr>mailto:jvilla@nmsu.edu</vt:lpwstr>
      </vt:variant>
      <vt:variant>
        <vt:lpwstr/>
      </vt:variant>
      <vt:variant>
        <vt:i4>6291549</vt:i4>
      </vt:variant>
      <vt:variant>
        <vt:i4>54</vt:i4>
      </vt:variant>
      <vt:variant>
        <vt:i4>0</vt:i4>
      </vt:variant>
      <vt:variant>
        <vt:i4>5</vt:i4>
      </vt:variant>
      <vt:variant>
        <vt:lpwstr>mailto:durant@aps.edu</vt:lpwstr>
      </vt:variant>
      <vt:variant>
        <vt:lpwstr/>
      </vt:variant>
      <vt:variant>
        <vt:i4>458822</vt:i4>
      </vt:variant>
      <vt:variant>
        <vt:i4>51</vt:i4>
      </vt:variant>
      <vt:variant>
        <vt:i4>0</vt:i4>
      </vt:variant>
      <vt:variant>
        <vt:i4>5</vt:i4>
      </vt:variant>
      <vt:variant>
        <vt:lpwstr>http://nm.resolvecorporation.com/default.html</vt:lpwstr>
      </vt:variant>
      <vt:variant>
        <vt:lpwstr/>
      </vt:variant>
      <vt:variant>
        <vt:i4>5046290</vt:i4>
      </vt:variant>
      <vt:variant>
        <vt:i4>48</vt:i4>
      </vt:variant>
      <vt:variant>
        <vt:i4>0</vt:i4>
      </vt:variant>
      <vt:variant>
        <vt:i4>5</vt:i4>
      </vt:variant>
      <vt:variant>
        <vt:lpwstr>http://www.musicmart.com/</vt:lpwstr>
      </vt:variant>
      <vt:variant>
        <vt:lpwstr/>
      </vt:variant>
      <vt:variant>
        <vt:i4>3080220</vt:i4>
      </vt:variant>
      <vt:variant>
        <vt:i4>45</vt:i4>
      </vt:variant>
      <vt:variant>
        <vt:i4>0</vt:i4>
      </vt:variant>
      <vt:variant>
        <vt:i4>5</vt:i4>
      </vt:variant>
      <vt:variant>
        <vt:lpwstr>mailto:sally.wilkinson@state.nm.us</vt:lpwstr>
      </vt:variant>
      <vt:variant>
        <vt:lpwstr/>
      </vt:variant>
      <vt:variant>
        <vt:i4>7602199</vt:i4>
      </vt:variant>
      <vt:variant>
        <vt:i4>42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training</vt:lpwstr>
      </vt:variant>
      <vt:variant>
        <vt:i4>6488064</vt:i4>
      </vt:variant>
      <vt:variant>
        <vt:i4>39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defining</vt:lpwstr>
      </vt:variant>
      <vt:variant>
        <vt:i4>917610</vt:i4>
      </vt:variant>
      <vt:variant>
        <vt:i4>36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how</vt:lpwstr>
      </vt:variant>
      <vt:variant>
        <vt:i4>589941</vt:i4>
      </vt:variant>
      <vt:variant>
        <vt:i4>33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why</vt:lpwstr>
      </vt:variant>
      <vt:variant>
        <vt:i4>3276841</vt:i4>
      </vt:variant>
      <vt:variant>
        <vt:i4>30</vt:i4>
      </vt:variant>
      <vt:variant>
        <vt:i4>0</vt:i4>
      </vt:variant>
      <vt:variant>
        <vt:i4>5</vt:i4>
      </vt:variant>
      <vt:variant>
        <vt:lpwstr>http://www.brainyquote.com/quotes/quotes/z/zigziglar387369.html</vt:lpwstr>
      </vt:variant>
      <vt:variant>
        <vt:lpwstr/>
      </vt:variant>
      <vt:variant>
        <vt:i4>4980814</vt:i4>
      </vt:variant>
      <vt:variant>
        <vt:i4>27</vt:i4>
      </vt:variant>
      <vt:variant>
        <vt:i4>0</vt:i4>
      </vt:variant>
      <vt:variant>
        <vt:i4>5</vt:i4>
      </vt:variant>
      <vt:variant>
        <vt:lpwstr>http://www.thefreedictionary.com/aid</vt:lpwstr>
      </vt:variant>
      <vt:variant>
        <vt:lpwstr/>
      </vt:variant>
      <vt:variant>
        <vt:i4>5046338</vt:i4>
      </vt:variant>
      <vt:variant>
        <vt:i4>24</vt:i4>
      </vt:variant>
      <vt:variant>
        <vt:i4>0</vt:i4>
      </vt:variant>
      <vt:variant>
        <vt:i4>5</vt:i4>
      </vt:variant>
      <vt:variant>
        <vt:lpwstr>http://www.thefreedictionary.com/help</vt:lpwstr>
      </vt:variant>
      <vt:variant>
        <vt:lpwstr/>
      </vt:variant>
      <vt:variant>
        <vt:i4>2752551</vt:i4>
      </vt:variant>
      <vt:variant>
        <vt:i4>21</vt:i4>
      </vt:variant>
      <vt:variant>
        <vt:i4>0</vt:i4>
      </vt:variant>
      <vt:variant>
        <vt:i4>5</vt:i4>
      </vt:variant>
      <vt:variant>
        <vt:lpwstr>http://www.thefreedictionary.com/assistance</vt:lpwstr>
      </vt:variant>
      <vt:variant>
        <vt:lpwstr/>
      </vt:variant>
      <vt:variant>
        <vt:i4>2621501</vt:i4>
      </vt:variant>
      <vt:variant>
        <vt:i4>18</vt:i4>
      </vt:variant>
      <vt:variant>
        <vt:i4>0</vt:i4>
      </vt:variant>
      <vt:variant>
        <vt:i4>5</vt:i4>
      </vt:variant>
      <vt:variant>
        <vt:lpwstr>http://www.thefreedictionary.com/assist</vt:lpwstr>
      </vt:variant>
      <vt:variant>
        <vt:lpwstr/>
      </vt:variant>
      <vt:variant>
        <vt:i4>3932275</vt:i4>
      </vt:variant>
      <vt:variant>
        <vt:i4>15</vt:i4>
      </vt:variant>
      <vt:variant>
        <vt:i4>0</vt:i4>
      </vt:variant>
      <vt:variant>
        <vt:i4>5</vt:i4>
      </vt:variant>
      <vt:variant>
        <vt:lpwstr>http://www.thefreedictionary.com/organic+phenomenon</vt:lpwstr>
      </vt:variant>
      <vt:variant>
        <vt:lpwstr/>
      </vt:variant>
      <vt:variant>
        <vt:i4>6226011</vt:i4>
      </vt:variant>
      <vt:variant>
        <vt:i4>12</vt:i4>
      </vt:variant>
      <vt:variant>
        <vt:i4>0</vt:i4>
      </vt:variant>
      <vt:variant>
        <vt:i4>5</vt:i4>
      </vt:variant>
      <vt:variant>
        <vt:lpwstr>http://www.thefreedictionary.com/neurophysiology</vt:lpwstr>
      </vt:variant>
      <vt:variant>
        <vt:lpwstr/>
      </vt:variant>
      <vt:variant>
        <vt:i4>3014695</vt:i4>
      </vt:variant>
      <vt:variant>
        <vt:i4>9</vt:i4>
      </vt:variant>
      <vt:variant>
        <vt:i4>0</vt:i4>
      </vt:variant>
      <vt:variant>
        <vt:i4>5</vt:i4>
      </vt:variant>
      <vt:variant>
        <vt:lpwstr>http://www.thefreedictionary.com/status</vt:lpwstr>
      </vt:variant>
      <vt:variant>
        <vt:lpwstr/>
      </vt:variant>
      <vt:variant>
        <vt:i4>2752567</vt:i4>
      </vt:variant>
      <vt:variant>
        <vt:i4>6</vt:i4>
      </vt:variant>
      <vt:variant>
        <vt:i4>0</vt:i4>
      </vt:variant>
      <vt:variant>
        <vt:i4>5</vt:i4>
      </vt:variant>
      <vt:variant>
        <vt:lpwstr>http://www.thefreedictionary.com/condition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Public Education Department</dc:title>
  <dc:creator>swilkinson</dc:creator>
  <cp:lastModifiedBy>Jessica Green</cp:lastModifiedBy>
  <cp:revision>2</cp:revision>
  <cp:lastPrinted>2015-03-26T19:08:00Z</cp:lastPrinted>
  <dcterms:created xsi:type="dcterms:W3CDTF">2018-04-20T15:17:00Z</dcterms:created>
  <dcterms:modified xsi:type="dcterms:W3CDTF">2018-04-20T15:17:00Z</dcterms:modified>
</cp:coreProperties>
</file>